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</w:tblGrid>
      <w:tr w:rsidR="00106758" w:rsidRPr="00CC058D" w:rsidTr="00CE42C9">
        <w:trPr>
          <w:trHeight w:val="188"/>
          <w:jc w:val="center"/>
        </w:trPr>
        <w:tc>
          <w:tcPr>
            <w:tcW w:w="98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8647AF" w:rsidP="00BB3660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T.C.</w:t>
            </w:r>
          </w:p>
          <w:p w:rsidR="008647AF" w:rsidRPr="00CC058D" w:rsidRDefault="00C21927" w:rsidP="00441F42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MUNZUR ÜNİVERSİTESİ Lİ</w:t>
            </w:r>
            <w:r w:rsidR="008647AF" w:rsidRPr="00CC058D">
              <w:rPr>
                <w:b/>
                <w:sz w:val="16"/>
                <w:szCs w:val="16"/>
              </w:rPr>
              <w:t xml:space="preserve">SANSÜSTÜ EĞİTİM ENSTİTÜSÜ </w:t>
            </w:r>
            <w:r w:rsidRPr="00CC058D">
              <w:rPr>
                <w:b/>
                <w:sz w:val="16"/>
                <w:szCs w:val="16"/>
              </w:rPr>
              <w:t>202</w:t>
            </w:r>
            <w:r w:rsidR="00441F42">
              <w:rPr>
                <w:b/>
                <w:sz w:val="16"/>
                <w:szCs w:val="16"/>
              </w:rPr>
              <w:t>4</w:t>
            </w:r>
            <w:r w:rsidRPr="00CC058D">
              <w:rPr>
                <w:b/>
                <w:sz w:val="16"/>
                <w:szCs w:val="16"/>
              </w:rPr>
              <w:t>-202</w:t>
            </w:r>
            <w:r w:rsidR="00441F42">
              <w:rPr>
                <w:b/>
                <w:sz w:val="16"/>
                <w:szCs w:val="16"/>
              </w:rPr>
              <w:t>5</w:t>
            </w:r>
            <w:r w:rsidRPr="00CC058D">
              <w:rPr>
                <w:b/>
                <w:sz w:val="16"/>
                <w:szCs w:val="16"/>
              </w:rPr>
              <w:t xml:space="preserve"> EĞİTİM ÖĞRETİM YILI </w:t>
            </w:r>
            <w:r w:rsidR="008B461C">
              <w:rPr>
                <w:b/>
                <w:sz w:val="16"/>
                <w:szCs w:val="16"/>
              </w:rPr>
              <w:t xml:space="preserve">GÜZ </w:t>
            </w:r>
            <w:r w:rsidRPr="00CC058D">
              <w:rPr>
                <w:b/>
                <w:sz w:val="16"/>
                <w:szCs w:val="16"/>
              </w:rPr>
              <w:t xml:space="preserve">YARIYILI </w:t>
            </w:r>
            <w:r w:rsidR="008647AF" w:rsidRPr="00CC058D">
              <w:rPr>
                <w:b/>
                <w:sz w:val="16"/>
                <w:szCs w:val="16"/>
              </w:rPr>
              <w:t>İŞ SAĞLIĞI VE GÜVENLİĞİ ANABİLİM DALI HAFTALIK DERS PROGRAMI</w:t>
            </w:r>
          </w:p>
        </w:tc>
      </w:tr>
      <w:tr w:rsidR="00106758" w:rsidRPr="00CC058D" w:rsidTr="0027091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DERSİN KODU VE ADI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ÖĞRETİM ÜYESİ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881F40">
            <w:pPr>
              <w:jc w:val="center"/>
              <w:rPr>
                <w:sz w:val="16"/>
                <w:szCs w:val="16"/>
              </w:rPr>
            </w:pPr>
          </w:p>
          <w:p w:rsidR="005D351F" w:rsidRPr="00CA31A9" w:rsidRDefault="005D351F" w:rsidP="00881F40">
            <w:pPr>
              <w:jc w:val="center"/>
              <w:rPr>
                <w:sz w:val="16"/>
                <w:szCs w:val="16"/>
              </w:rPr>
            </w:pPr>
          </w:p>
          <w:p w:rsidR="005D351F" w:rsidRPr="00CA31A9" w:rsidRDefault="005D351F" w:rsidP="00881F4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P</w:t>
            </w:r>
          </w:p>
          <w:p w:rsidR="005D351F" w:rsidRPr="00CA31A9" w:rsidRDefault="005D351F" w:rsidP="00881F4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A</w:t>
            </w:r>
          </w:p>
          <w:p w:rsidR="005D351F" w:rsidRPr="00CA31A9" w:rsidRDefault="005D351F" w:rsidP="00881F4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Z</w:t>
            </w:r>
          </w:p>
          <w:p w:rsidR="005D351F" w:rsidRPr="00CA31A9" w:rsidRDefault="005D351F" w:rsidP="00881F4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A</w:t>
            </w:r>
          </w:p>
          <w:p w:rsidR="005D351F" w:rsidRPr="00CA31A9" w:rsidRDefault="005D351F" w:rsidP="00881F4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R</w:t>
            </w:r>
          </w:p>
          <w:p w:rsidR="005D351F" w:rsidRPr="00CA31A9" w:rsidRDefault="005D351F" w:rsidP="00881F4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T</w:t>
            </w:r>
          </w:p>
          <w:p w:rsidR="005D351F" w:rsidRPr="00CA31A9" w:rsidRDefault="005D351F" w:rsidP="00881F4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E</w:t>
            </w:r>
          </w:p>
          <w:p w:rsidR="005D351F" w:rsidRPr="00CA31A9" w:rsidRDefault="005D351F" w:rsidP="00881F4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S</w:t>
            </w:r>
          </w:p>
          <w:p w:rsidR="005D351F" w:rsidRPr="00CA31A9" w:rsidRDefault="005D351F" w:rsidP="00881F4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İ</w:t>
            </w:r>
          </w:p>
          <w:p w:rsidR="005D351F" w:rsidRPr="00CA31A9" w:rsidRDefault="005D351F" w:rsidP="00881F4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D351F" w:rsidRPr="00CA31A9" w:rsidRDefault="005D351F" w:rsidP="00881F4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08:00_08:45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CA31A9" w:rsidRDefault="005D351F" w:rsidP="00881F4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Prof. Dr. Olcay KAPLAN İNCE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Prof.Dr.Nuran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CIKCIKOĞLU YILDIRIM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jc w:val="center"/>
              <w:rPr>
                <w:sz w:val="16"/>
                <w:szCs w:val="16"/>
              </w:rPr>
            </w:pPr>
          </w:p>
          <w:p w:rsidR="005D351F" w:rsidRPr="00CA31A9" w:rsidRDefault="005D351F" w:rsidP="00157116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Prof.Dr.Nuran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CIKCIKOĞLU YILDIRIM</w:t>
            </w:r>
          </w:p>
        </w:tc>
      </w:tr>
      <w:tr w:rsidR="00CA31A9" w:rsidRPr="00CA31A9" w:rsidTr="00765AA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Doç. </w:t>
            </w:r>
            <w:proofErr w:type="gramStart"/>
            <w:r w:rsidRPr="00CA31A9">
              <w:rPr>
                <w:sz w:val="16"/>
                <w:szCs w:val="16"/>
              </w:rPr>
              <w:t>Dr.  Düzgün</w:t>
            </w:r>
            <w:proofErr w:type="gramEnd"/>
            <w:r w:rsidRPr="00CA31A9">
              <w:rPr>
                <w:sz w:val="16"/>
                <w:szCs w:val="16"/>
              </w:rPr>
              <w:t xml:space="preserve"> AKMAZ</w:t>
            </w:r>
          </w:p>
        </w:tc>
      </w:tr>
      <w:tr w:rsidR="00CA31A9" w:rsidRPr="00CA31A9" w:rsidTr="00765AA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Prof. Dr. Olcay KAPLAN İNCE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Doç. </w:t>
            </w:r>
            <w:proofErr w:type="gramStart"/>
            <w:r w:rsidRPr="00CA31A9">
              <w:rPr>
                <w:sz w:val="16"/>
                <w:szCs w:val="16"/>
              </w:rPr>
              <w:t>Dr.  Düzgün</w:t>
            </w:r>
            <w:proofErr w:type="gramEnd"/>
            <w:r w:rsidRPr="00CA31A9">
              <w:rPr>
                <w:sz w:val="16"/>
                <w:szCs w:val="16"/>
              </w:rPr>
              <w:t xml:space="preserve"> AKMAZ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47768" w:rsidRPr="00CA31A9" w:rsidRDefault="00B47768" w:rsidP="00B477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47768" w:rsidRPr="00CA31A9" w:rsidRDefault="00B47768" w:rsidP="00B477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47768" w:rsidRPr="00CA31A9" w:rsidRDefault="00B47768" w:rsidP="00B4776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47768" w:rsidRPr="00CA31A9" w:rsidRDefault="00CA31A9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B47768"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Prof.Dr.Nuran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CIKCIKOĞLU YILDIRIM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   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CA31A9" w:rsidRDefault="005D351F" w:rsidP="0015711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Doç. </w:t>
            </w:r>
            <w:proofErr w:type="gramStart"/>
            <w:r w:rsidRPr="00CA31A9">
              <w:rPr>
                <w:sz w:val="16"/>
                <w:szCs w:val="16"/>
              </w:rPr>
              <w:t>Dr.  Düzgün</w:t>
            </w:r>
            <w:proofErr w:type="gramEnd"/>
            <w:r w:rsidRPr="00CA31A9">
              <w:rPr>
                <w:sz w:val="16"/>
                <w:szCs w:val="16"/>
              </w:rPr>
              <w:t xml:space="preserve"> AKMAZ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47768" w:rsidRPr="00CA31A9" w:rsidRDefault="00B47768" w:rsidP="00B477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47768" w:rsidRPr="00CA31A9" w:rsidRDefault="00B47768" w:rsidP="00B47768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47768" w:rsidRPr="00CA31A9" w:rsidRDefault="00B47768" w:rsidP="00B4776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47768" w:rsidRPr="00CA31A9" w:rsidRDefault="00B47768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CA31A9" w:rsidRDefault="005D351F" w:rsidP="005D351F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CA31A9" w:rsidRDefault="005D351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Prof.Dr.Nuran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CIKCIKOĞLU YILDIRIM</w:t>
            </w:r>
          </w:p>
        </w:tc>
      </w:tr>
      <w:tr w:rsidR="00CA31A9" w:rsidRPr="00CA31A9" w:rsidTr="00DB4684">
        <w:trPr>
          <w:trHeight w:val="37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624467" w:rsidRPr="00CA31A9" w:rsidRDefault="00624467" w:rsidP="007B76D4">
            <w:pPr>
              <w:jc w:val="center"/>
              <w:rPr>
                <w:sz w:val="16"/>
                <w:szCs w:val="16"/>
              </w:rPr>
            </w:pPr>
          </w:p>
          <w:p w:rsidR="00624467" w:rsidRPr="00CA31A9" w:rsidRDefault="00624467" w:rsidP="007B76D4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CA31A9" w:rsidRDefault="00624467" w:rsidP="007B76D4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Doç. </w:t>
            </w:r>
            <w:proofErr w:type="gramStart"/>
            <w:r w:rsidRPr="00CA31A9">
              <w:rPr>
                <w:sz w:val="16"/>
                <w:szCs w:val="16"/>
              </w:rPr>
              <w:t>Dr.  Düzgün</w:t>
            </w:r>
            <w:proofErr w:type="gramEnd"/>
            <w:r w:rsidRPr="00CA31A9">
              <w:rPr>
                <w:sz w:val="16"/>
                <w:szCs w:val="16"/>
              </w:rPr>
              <w:t xml:space="preserve"> AKMAZ</w:t>
            </w:r>
          </w:p>
        </w:tc>
      </w:tr>
      <w:tr w:rsidR="00CA31A9" w:rsidRPr="00CA31A9" w:rsidTr="00DB4684">
        <w:trPr>
          <w:trHeight w:val="37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CA31A9" w:rsidRPr="00CA31A9" w:rsidTr="00624467">
        <w:trPr>
          <w:trHeight w:val="1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624467" w:rsidRPr="00CA31A9" w:rsidRDefault="00624467" w:rsidP="007B76D4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CA31A9" w:rsidRDefault="00624467" w:rsidP="007B76D4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Doç. </w:t>
            </w:r>
            <w:proofErr w:type="gramStart"/>
            <w:r w:rsidRPr="00CA31A9">
              <w:rPr>
                <w:sz w:val="16"/>
                <w:szCs w:val="16"/>
              </w:rPr>
              <w:t>Dr.  Düzgün</w:t>
            </w:r>
            <w:proofErr w:type="gramEnd"/>
            <w:r w:rsidRPr="00CA31A9">
              <w:rPr>
                <w:sz w:val="16"/>
                <w:szCs w:val="16"/>
              </w:rPr>
              <w:t xml:space="preserve"> AKMAZ</w:t>
            </w:r>
          </w:p>
        </w:tc>
      </w:tr>
      <w:tr w:rsidR="00CA31A9" w:rsidRPr="00CA31A9" w:rsidTr="00624467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CA31A9" w:rsidRPr="00CA31A9" w:rsidTr="00624467">
        <w:trPr>
          <w:trHeight w:val="20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B76D4" w:rsidRPr="00CA31A9" w:rsidRDefault="007B76D4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B76D4" w:rsidRPr="00CA31A9" w:rsidRDefault="007B76D4" w:rsidP="007B76D4">
            <w:pPr>
              <w:jc w:val="center"/>
              <w:rPr>
                <w:sz w:val="16"/>
                <w:szCs w:val="16"/>
              </w:rPr>
            </w:pPr>
          </w:p>
          <w:p w:rsidR="007B76D4" w:rsidRPr="00CA31A9" w:rsidRDefault="007B76D4" w:rsidP="007B76D4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B76D4" w:rsidRPr="00CA31A9" w:rsidRDefault="007B76D4" w:rsidP="007B76D4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B76D4" w:rsidRPr="00CA31A9" w:rsidRDefault="007B76D4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Doç. </w:t>
            </w:r>
            <w:proofErr w:type="gramStart"/>
            <w:r w:rsidRPr="00CA31A9">
              <w:rPr>
                <w:sz w:val="16"/>
                <w:szCs w:val="16"/>
              </w:rPr>
              <w:t>Dr.  Düzgün</w:t>
            </w:r>
            <w:proofErr w:type="gramEnd"/>
            <w:r w:rsidRPr="00CA31A9">
              <w:rPr>
                <w:sz w:val="16"/>
                <w:szCs w:val="16"/>
              </w:rPr>
              <w:t xml:space="preserve"> AKMAZ</w:t>
            </w:r>
          </w:p>
        </w:tc>
      </w:tr>
      <w:tr w:rsidR="00CA31A9" w:rsidRPr="00CA31A9" w:rsidTr="0027091C">
        <w:trPr>
          <w:trHeight w:val="18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CA31A9" w:rsidRPr="00CA31A9" w:rsidTr="00406D16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B76D4" w:rsidRPr="00CA31A9" w:rsidRDefault="007B76D4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B76D4" w:rsidRPr="00CA31A9" w:rsidRDefault="007B76D4" w:rsidP="007B76D4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B76D4" w:rsidRPr="00CA31A9" w:rsidRDefault="007B76D4" w:rsidP="007B76D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B76D4" w:rsidRPr="00CA31A9" w:rsidRDefault="007B76D4" w:rsidP="007627E2">
            <w:pPr>
              <w:rPr>
                <w:sz w:val="16"/>
                <w:szCs w:val="16"/>
              </w:rPr>
            </w:pPr>
          </w:p>
        </w:tc>
      </w:tr>
      <w:tr w:rsidR="00CA31A9" w:rsidRPr="00CA31A9" w:rsidTr="00CC058D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Doç. Dr. Erdem IŞIK</w:t>
            </w:r>
          </w:p>
        </w:tc>
      </w:tr>
      <w:tr w:rsidR="00CA31A9" w:rsidRPr="00CA31A9" w:rsidTr="00CC058D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B0B28" w:rsidRPr="00CA31A9" w:rsidRDefault="00EB0B28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B0B28" w:rsidRPr="00CA31A9" w:rsidRDefault="00EB0B28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B0B28" w:rsidRPr="00CA31A9" w:rsidRDefault="00EB0B28" w:rsidP="007B76D4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B0B28" w:rsidRPr="00CA31A9" w:rsidRDefault="00EB0B28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Bilgin ZENGİN</w:t>
            </w:r>
          </w:p>
        </w:tc>
      </w:tr>
      <w:tr w:rsidR="00CA31A9" w:rsidRPr="00CA31A9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Doç. Dr. Erdem IŞIK</w:t>
            </w:r>
          </w:p>
        </w:tc>
      </w:tr>
      <w:tr w:rsidR="00CA31A9" w:rsidRPr="00CA31A9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37421" w:rsidRPr="00CA31A9" w:rsidRDefault="00B37421" w:rsidP="00B3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37421" w:rsidRPr="00CA31A9" w:rsidRDefault="00B37421" w:rsidP="00B3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37421" w:rsidRPr="00CA31A9" w:rsidRDefault="00B37421" w:rsidP="00B37421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37421" w:rsidRPr="00CA31A9" w:rsidRDefault="00B37421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Bilgin ZENGİN</w:t>
            </w:r>
          </w:p>
        </w:tc>
      </w:tr>
      <w:tr w:rsidR="00CA31A9" w:rsidRPr="00CA31A9" w:rsidTr="00CC058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CA31A9" w:rsidRDefault="00624467" w:rsidP="0062446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CA31A9" w:rsidRDefault="0062446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Doç. Dr. Erdem IŞIK</w:t>
            </w:r>
          </w:p>
        </w:tc>
      </w:tr>
      <w:tr w:rsidR="00CA31A9" w:rsidRPr="00CA31A9" w:rsidTr="00CC058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37421" w:rsidRPr="00CA31A9" w:rsidRDefault="00B37421" w:rsidP="00B3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37421" w:rsidRPr="00CA31A9" w:rsidRDefault="00B37421" w:rsidP="00B37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37421" w:rsidRPr="00CA31A9" w:rsidRDefault="00B37421" w:rsidP="00B37421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37421" w:rsidRPr="00CA31A9" w:rsidRDefault="00B37421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Bilgin ZENGİN</w:t>
            </w:r>
          </w:p>
        </w:tc>
      </w:tr>
      <w:tr w:rsidR="00CA31A9" w:rsidRPr="00CA31A9" w:rsidTr="004038AD">
        <w:trPr>
          <w:trHeight w:val="413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E810B2" w:rsidRPr="00CA31A9" w:rsidRDefault="00E810B2" w:rsidP="007B76D4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S</w:t>
            </w:r>
          </w:p>
          <w:p w:rsidR="00E810B2" w:rsidRPr="00CA31A9" w:rsidRDefault="00E810B2" w:rsidP="007B76D4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A</w:t>
            </w:r>
          </w:p>
          <w:p w:rsidR="00E810B2" w:rsidRPr="00CA31A9" w:rsidRDefault="00E810B2" w:rsidP="007B76D4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L</w:t>
            </w:r>
          </w:p>
          <w:p w:rsidR="00E810B2" w:rsidRPr="00CA31A9" w:rsidRDefault="00E810B2" w:rsidP="007B76D4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I</w:t>
            </w:r>
          </w:p>
          <w:p w:rsidR="00E810B2" w:rsidRPr="00CA31A9" w:rsidRDefault="00E810B2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E810B2" w:rsidRPr="00CA31A9" w:rsidRDefault="00E810B2" w:rsidP="007B76D4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E810B2" w:rsidRPr="00CA31A9" w:rsidRDefault="00E810B2" w:rsidP="00E810B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810B2" w:rsidRPr="00CA31A9" w:rsidRDefault="00E810B2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</w:tr>
      <w:tr w:rsidR="00CA31A9" w:rsidRPr="00CA31A9" w:rsidTr="00511D8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tcBorders>
              <w:top w:val="single" w:sz="4" w:space="0" w:color="8064A2" w:themeColor="accent4"/>
            </w:tcBorders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Hilal ARSLANOĞLU IŞIK</w:t>
            </w:r>
          </w:p>
        </w:tc>
      </w:tr>
      <w:tr w:rsidR="00CA31A9" w:rsidRPr="00CA31A9" w:rsidTr="00F60AB6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Hilal ARSLANOĞLU IŞIK</w:t>
            </w:r>
          </w:p>
        </w:tc>
      </w:tr>
      <w:tr w:rsidR="00CA31A9" w:rsidRPr="00CA31A9" w:rsidTr="00F60AB6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Hilal ARSLANOĞLU IŞIK</w:t>
            </w:r>
          </w:p>
        </w:tc>
      </w:tr>
      <w:tr w:rsidR="00CA31A9" w:rsidRPr="00CA31A9" w:rsidTr="00067725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Hilal ARSLANOĞLU IŞIK</w:t>
            </w:r>
          </w:p>
        </w:tc>
      </w:tr>
      <w:tr w:rsidR="00CA31A9" w:rsidRPr="00CA31A9" w:rsidTr="00563F3D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CA31A9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E960D7" w:rsidRPr="00CA31A9">
              <w:rPr>
                <w:sz w:val="16"/>
                <w:szCs w:val="16"/>
              </w:rPr>
              <w:t xml:space="preserve">Dr. </w:t>
            </w:r>
            <w:proofErr w:type="spellStart"/>
            <w:r w:rsidR="00E960D7" w:rsidRPr="00CA31A9">
              <w:rPr>
                <w:sz w:val="16"/>
                <w:szCs w:val="16"/>
              </w:rPr>
              <w:t>Öğr</w:t>
            </w:r>
            <w:proofErr w:type="spellEnd"/>
            <w:r w:rsidR="00E960D7" w:rsidRPr="00CA31A9">
              <w:rPr>
                <w:sz w:val="16"/>
                <w:szCs w:val="16"/>
              </w:rPr>
              <w:t>. Üyesi Hilal ARSLANOĞLU IŞIK</w:t>
            </w:r>
          </w:p>
        </w:tc>
      </w:tr>
      <w:tr w:rsidR="00CA31A9" w:rsidRPr="00CA31A9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Hilal ARSLANOĞLU IŞIK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7B76D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Doç. Dr. Erdem IŞIK</w:t>
            </w:r>
          </w:p>
        </w:tc>
      </w:tr>
      <w:tr w:rsidR="00CA31A9" w:rsidRPr="00CA31A9" w:rsidTr="0061365E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Doç. Dr. Erdem IŞIK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960D7" w:rsidRPr="00CA31A9" w:rsidRDefault="00E960D7" w:rsidP="00E960D7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960D7" w:rsidRPr="00CA31A9" w:rsidRDefault="00E960D7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Doç. Dr. Erdem IŞIK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  <w:p w:rsidR="00EA5450" w:rsidRPr="00CA31A9" w:rsidRDefault="00EA5450" w:rsidP="00EA545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Ç</w:t>
            </w:r>
          </w:p>
          <w:p w:rsidR="00EA5450" w:rsidRPr="00CA31A9" w:rsidRDefault="00EA5450" w:rsidP="00EA545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A</w:t>
            </w:r>
          </w:p>
          <w:p w:rsidR="00EA5450" w:rsidRPr="00CA31A9" w:rsidRDefault="00EA5450" w:rsidP="00EA545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R</w:t>
            </w:r>
          </w:p>
          <w:p w:rsidR="00EA5450" w:rsidRPr="00CA31A9" w:rsidRDefault="00EA5450" w:rsidP="00EA545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Ş</w:t>
            </w:r>
          </w:p>
          <w:p w:rsidR="00EA5450" w:rsidRPr="00CA31A9" w:rsidRDefault="00EA5450" w:rsidP="00EA545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A</w:t>
            </w:r>
          </w:p>
          <w:p w:rsidR="00EA5450" w:rsidRPr="00CA31A9" w:rsidRDefault="00EA5450" w:rsidP="00EA545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M</w:t>
            </w:r>
          </w:p>
          <w:p w:rsidR="00EA5450" w:rsidRPr="00CA31A9" w:rsidRDefault="00EA5450" w:rsidP="00EA5450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B</w:t>
            </w:r>
          </w:p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 xml:space="preserve">A 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</w:p>
        </w:tc>
      </w:tr>
      <w:tr w:rsidR="00CA31A9" w:rsidRPr="00CA31A9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Prof. Dr. Numan YILDIRIM</w:t>
            </w:r>
          </w:p>
        </w:tc>
      </w:tr>
      <w:tr w:rsidR="00CA31A9" w:rsidRPr="00CA31A9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7627E2" w:rsidP="007627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Prof. </w:t>
            </w:r>
            <w:r w:rsidR="00EA5450" w:rsidRPr="00CA31A9">
              <w:rPr>
                <w:sz w:val="16"/>
                <w:szCs w:val="16"/>
              </w:rPr>
              <w:t>Dr. Muharrem İNCE</w:t>
            </w:r>
          </w:p>
        </w:tc>
      </w:tr>
      <w:tr w:rsidR="00CA31A9" w:rsidRPr="00CA31A9" w:rsidTr="004E6A6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Prof. Dr. Numan YILDIRIM</w:t>
            </w:r>
          </w:p>
        </w:tc>
      </w:tr>
      <w:tr w:rsidR="00CA31A9" w:rsidRPr="00CA31A9" w:rsidTr="004E6A6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7627E2" w:rsidP="007627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Prof. </w:t>
            </w:r>
            <w:r w:rsidR="00EA5450" w:rsidRPr="00CA31A9">
              <w:rPr>
                <w:sz w:val="16"/>
                <w:szCs w:val="16"/>
              </w:rPr>
              <w:t>Dr. Muharrem İNCE</w:t>
            </w:r>
          </w:p>
        </w:tc>
      </w:tr>
      <w:tr w:rsidR="00CA31A9" w:rsidRPr="00CA31A9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Prof. Dr. Numan YILDIRIM</w:t>
            </w:r>
          </w:p>
        </w:tc>
      </w:tr>
      <w:tr w:rsidR="00CA31A9" w:rsidRPr="00CA31A9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</w:t>
            </w:r>
            <w:proofErr w:type="gramStart"/>
            <w:r w:rsidRPr="00CA31A9">
              <w:rPr>
                <w:sz w:val="16"/>
                <w:szCs w:val="16"/>
              </w:rPr>
              <w:t>..</w:t>
            </w:r>
            <w:proofErr w:type="gramEnd"/>
            <w:r w:rsidRPr="00CA31A9">
              <w:rPr>
                <w:sz w:val="16"/>
                <w:szCs w:val="16"/>
              </w:rPr>
              <w:t xml:space="preserve"> Dr. Muharrem İNCE</w:t>
            </w:r>
          </w:p>
        </w:tc>
      </w:tr>
      <w:tr w:rsidR="00CA31A9" w:rsidRPr="00CA31A9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</w:t>
            </w:r>
            <w:proofErr w:type="gramStart"/>
            <w:r w:rsidRPr="00CA31A9">
              <w:rPr>
                <w:sz w:val="16"/>
                <w:szCs w:val="16"/>
              </w:rPr>
              <w:t>..</w:t>
            </w:r>
            <w:proofErr w:type="gramEnd"/>
            <w:r w:rsidRPr="00CA31A9">
              <w:rPr>
                <w:sz w:val="16"/>
                <w:szCs w:val="16"/>
              </w:rPr>
              <w:t xml:space="preserve"> Dr. Muharrem İNCE</w:t>
            </w:r>
          </w:p>
        </w:tc>
      </w:tr>
      <w:tr w:rsidR="00CA31A9" w:rsidRPr="00CA31A9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</w:t>
            </w:r>
            <w:proofErr w:type="gramStart"/>
            <w:r w:rsidRPr="00CA31A9">
              <w:rPr>
                <w:sz w:val="16"/>
                <w:szCs w:val="16"/>
              </w:rPr>
              <w:t>..</w:t>
            </w:r>
            <w:proofErr w:type="gramEnd"/>
            <w:r w:rsidRPr="00CA31A9">
              <w:rPr>
                <w:sz w:val="16"/>
                <w:szCs w:val="16"/>
              </w:rPr>
              <w:t xml:space="preserve"> Olcay KAPLAN İNCE</w:t>
            </w:r>
          </w:p>
        </w:tc>
      </w:tr>
      <w:tr w:rsidR="00CA31A9" w:rsidRPr="00CA31A9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CA31A9" w:rsidRPr="00CA31A9" w:rsidTr="00495AC1">
        <w:trPr>
          <w:trHeight w:hRule="exact" w:val="26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Prof. Dr. Numan YILDIRIM</w:t>
            </w:r>
          </w:p>
        </w:tc>
      </w:tr>
      <w:tr w:rsidR="00CA31A9" w:rsidRPr="00CA31A9" w:rsidTr="00387C5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14:00_14:45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Prof. Dr. Numan YILDIRIM</w:t>
            </w:r>
          </w:p>
        </w:tc>
      </w:tr>
      <w:tr w:rsidR="00CA31A9" w:rsidRPr="00CA31A9" w:rsidTr="00387C5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</w:t>
            </w:r>
            <w:proofErr w:type="gramStart"/>
            <w:r w:rsidRPr="00CA31A9">
              <w:rPr>
                <w:sz w:val="16"/>
                <w:szCs w:val="16"/>
              </w:rPr>
              <w:t>..</w:t>
            </w:r>
            <w:proofErr w:type="gramEnd"/>
            <w:r w:rsidRPr="00CA31A9">
              <w:rPr>
                <w:sz w:val="16"/>
                <w:szCs w:val="16"/>
              </w:rPr>
              <w:t xml:space="preserve"> Olcay KAPLAN İNCE</w:t>
            </w:r>
          </w:p>
        </w:tc>
      </w:tr>
      <w:tr w:rsidR="00CA31A9" w:rsidRPr="00CA31A9" w:rsidTr="00387C5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</w:t>
            </w:r>
            <w:proofErr w:type="gramStart"/>
            <w:r w:rsidRPr="00CA31A9">
              <w:rPr>
                <w:sz w:val="16"/>
                <w:szCs w:val="16"/>
              </w:rPr>
              <w:t>..</w:t>
            </w:r>
            <w:proofErr w:type="gramEnd"/>
            <w:r w:rsidRPr="00CA31A9">
              <w:rPr>
                <w:sz w:val="16"/>
                <w:szCs w:val="16"/>
              </w:rPr>
              <w:t xml:space="preserve"> Dr. Muharrem İNCE</w:t>
            </w:r>
          </w:p>
        </w:tc>
      </w:tr>
      <w:tr w:rsidR="00CA31A9" w:rsidRPr="00CA31A9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CA31A9" w:rsidRPr="00CA31A9" w:rsidTr="00495AC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</w:tr>
      <w:tr w:rsidR="00CA31A9" w:rsidRPr="00CA31A9" w:rsidTr="00F32FB8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Prof. Dr. Numan YILDIRIM</w:t>
            </w:r>
          </w:p>
        </w:tc>
      </w:tr>
      <w:tr w:rsidR="00CA31A9" w:rsidRPr="00CA31A9" w:rsidTr="007048A8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CA31A9" w:rsidRPr="00CA31A9" w:rsidTr="007048A8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</w:t>
            </w:r>
            <w:proofErr w:type="gramStart"/>
            <w:r w:rsidRPr="00CA31A9">
              <w:rPr>
                <w:sz w:val="16"/>
                <w:szCs w:val="16"/>
              </w:rPr>
              <w:t>..</w:t>
            </w:r>
            <w:proofErr w:type="gramEnd"/>
            <w:r w:rsidRPr="00CA31A9">
              <w:rPr>
                <w:sz w:val="16"/>
                <w:szCs w:val="16"/>
              </w:rPr>
              <w:t xml:space="preserve"> Olcay KAPLAN İNCE</w:t>
            </w:r>
          </w:p>
        </w:tc>
      </w:tr>
      <w:tr w:rsidR="00CA31A9" w:rsidRPr="00CA31A9" w:rsidTr="00A167A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</w:t>
            </w:r>
            <w:proofErr w:type="gramStart"/>
            <w:r w:rsidRPr="00CA31A9">
              <w:rPr>
                <w:sz w:val="16"/>
                <w:szCs w:val="16"/>
              </w:rPr>
              <w:t>..</w:t>
            </w:r>
            <w:proofErr w:type="gramEnd"/>
            <w:r w:rsidRPr="00CA31A9">
              <w:rPr>
                <w:sz w:val="16"/>
                <w:szCs w:val="16"/>
              </w:rPr>
              <w:t xml:space="preserve"> Dr. Muharrem İNCE</w:t>
            </w:r>
          </w:p>
        </w:tc>
      </w:tr>
      <w:tr w:rsidR="00CA31A9" w:rsidRPr="00CA31A9" w:rsidTr="00A31C7E">
        <w:trPr>
          <w:trHeight w:val="288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EA5450" w:rsidRPr="00CA31A9" w:rsidRDefault="00EA5450" w:rsidP="00EA5450"/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</w:tr>
      <w:tr w:rsidR="00CA31A9" w:rsidRPr="00CA31A9" w:rsidTr="001205BB">
        <w:trPr>
          <w:trHeight w:val="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</w:tcPr>
          <w:p w:rsidR="00EA5450" w:rsidRPr="00CA31A9" w:rsidRDefault="007627E2" w:rsidP="00EA5450"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A31C7E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  <w:r w:rsidR="007627E2" w:rsidRPr="00CA31A9">
              <w:rPr>
                <w:sz w:val="16"/>
                <w:szCs w:val="16"/>
              </w:rPr>
              <w:t>Prof. Dr. Numan YILDIRIM</w:t>
            </w:r>
          </w:p>
        </w:tc>
      </w:tr>
      <w:tr w:rsidR="00CA31A9" w:rsidRPr="00CA31A9" w:rsidTr="009E774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D607F" w:rsidRPr="00CA31A9" w:rsidRDefault="003D607F" w:rsidP="003D6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3D607F" w:rsidRPr="00CA31A9" w:rsidRDefault="003D607F" w:rsidP="003D607F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D607F" w:rsidRPr="00CA31A9" w:rsidRDefault="003D607F" w:rsidP="003D607F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D607F" w:rsidRPr="00CA31A9" w:rsidRDefault="003D607F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Prof. Dr. Kenan PEKER</w:t>
            </w:r>
          </w:p>
        </w:tc>
      </w:tr>
      <w:tr w:rsidR="00CA31A9" w:rsidRPr="00CA31A9" w:rsidTr="009E774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CA31A9" w:rsidRDefault="00EA5450" w:rsidP="00EA5450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Sibel KORUNUR</w:t>
            </w:r>
          </w:p>
        </w:tc>
      </w:tr>
      <w:tr w:rsidR="00CA31A9" w:rsidRPr="00CA31A9" w:rsidTr="009E774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C300E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9973D2" w:rsidRPr="00CA31A9">
              <w:rPr>
                <w:sz w:val="16"/>
                <w:szCs w:val="16"/>
              </w:rPr>
              <w:t>Prof. Dr. Murat DAL</w:t>
            </w:r>
          </w:p>
        </w:tc>
      </w:tr>
      <w:tr w:rsidR="00CA31A9" w:rsidRPr="00CA31A9" w:rsidTr="00FF278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9973D2" w:rsidRPr="00CA31A9" w:rsidRDefault="009973D2" w:rsidP="009973D2"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Bilgin ZENGİN</w:t>
            </w:r>
          </w:p>
        </w:tc>
      </w:tr>
      <w:tr w:rsidR="00CA31A9" w:rsidRPr="00CA31A9" w:rsidTr="000477EF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Prof. Dr. Kenan PEKER</w:t>
            </w:r>
          </w:p>
        </w:tc>
      </w:tr>
      <w:tr w:rsidR="00CA31A9" w:rsidRPr="00CA31A9" w:rsidTr="000477EF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Sibel KORUNUR</w:t>
            </w:r>
          </w:p>
        </w:tc>
      </w:tr>
      <w:tr w:rsidR="00CA31A9" w:rsidRPr="00CA31A9" w:rsidTr="000477EF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C300E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9973D2" w:rsidRPr="00CA31A9">
              <w:rPr>
                <w:sz w:val="16"/>
                <w:szCs w:val="16"/>
              </w:rPr>
              <w:t>Prof. Dr. Murat DAL</w:t>
            </w:r>
          </w:p>
        </w:tc>
      </w:tr>
      <w:tr w:rsidR="00CA31A9" w:rsidRPr="00CA31A9" w:rsidTr="00FF278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9973D2" w:rsidRPr="00CA31A9" w:rsidRDefault="009973D2" w:rsidP="009973D2"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Bilgin ZENGİN</w:t>
            </w:r>
          </w:p>
        </w:tc>
      </w:tr>
      <w:tr w:rsidR="00CA31A9" w:rsidRPr="00CA31A9" w:rsidTr="00020796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Prof. Dr. Kenan PEKER</w:t>
            </w:r>
          </w:p>
        </w:tc>
      </w:tr>
      <w:tr w:rsidR="00CA31A9" w:rsidRPr="00CA31A9" w:rsidTr="00020796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Sibel KORUNUR</w:t>
            </w:r>
          </w:p>
        </w:tc>
      </w:tr>
      <w:tr w:rsidR="00CA31A9" w:rsidRPr="00CA31A9" w:rsidTr="00020796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C300E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9973D2" w:rsidRPr="00CA31A9">
              <w:rPr>
                <w:sz w:val="16"/>
                <w:szCs w:val="16"/>
              </w:rPr>
              <w:t>Prof. Dr. Murat DAL</w:t>
            </w:r>
          </w:p>
        </w:tc>
      </w:tr>
      <w:tr w:rsidR="00CA31A9" w:rsidRPr="00CA31A9" w:rsidTr="00FF278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9973D2" w:rsidRPr="00CA31A9" w:rsidRDefault="009973D2" w:rsidP="009973D2"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973D2" w:rsidRPr="00CA31A9" w:rsidRDefault="009973D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Bilgin ZENGİN</w:t>
            </w:r>
          </w:p>
        </w:tc>
      </w:tr>
      <w:tr w:rsidR="007627E2" w:rsidRPr="00CA31A9" w:rsidTr="003766C9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627E2" w:rsidRPr="00CA31A9" w:rsidRDefault="007627E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627E2" w:rsidRPr="00CA31A9" w:rsidRDefault="007627E2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20:00-20:45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627E2" w:rsidRPr="00CA31A9" w:rsidRDefault="007627E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627E2" w:rsidRPr="00CA31A9" w:rsidRDefault="007627E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Prof. Dr. Murat DAL</w:t>
            </w:r>
          </w:p>
        </w:tc>
      </w:tr>
      <w:tr w:rsidR="007627E2" w:rsidRPr="00CA31A9" w:rsidTr="00FF278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627E2" w:rsidRPr="00CA31A9" w:rsidRDefault="007627E2" w:rsidP="00096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627E2" w:rsidRPr="00CA31A9" w:rsidRDefault="007627E2" w:rsidP="000964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627E2" w:rsidRPr="00CA31A9" w:rsidRDefault="007627E2" w:rsidP="000964D8"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627E2" w:rsidRPr="00CA31A9" w:rsidRDefault="007627E2" w:rsidP="000964D8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Bilgin ZENGİN</w:t>
            </w:r>
          </w:p>
        </w:tc>
      </w:tr>
      <w:tr w:rsidR="00CA31A9" w:rsidRPr="00CA31A9" w:rsidTr="001A7F9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  <w:p w:rsidR="00947E1B" w:rsidRPr="00CA31A9" w:rsidRDefault="00947E1B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P</w:t>
            </w:r>
          </w:p>
          <w:p w:rsidR="00947E1B" w:rsidRPr="00CA31A9" w:rsidRDefault="00947E1B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E</w:t>
            </w:r>
          </w:p>
          <w:p w:rsidR="00947E1B" w:rsidRPr="00CA31A9" w:rsidRDefault="00947E1B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R</w:t>
            </w:r>
          </w:p>
          <w:p w:rsidR="00947E1B" w:rsidRPr="00CA31A9" w:rsidRDefault="00947E1B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Ş</w:t>
            </w:r>
          </w:p>
          <w:p w:rsidR="00947E1B" w:rsidRPr="00CA31A9" w:rsidRDefault="00947E1B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E</w:t>
            </w:r>
          </w:p>
          <w:p w:rsidR="00947E1B" w:rsidRPr="00CA31A9" w:rsidRDefault="00947E1B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M</w:t>
            </w:r>
          </w:p>
          <w:p w:rsidR="00947E1B" w:rsidRPr="00CA31A9" w:rsidRDefault="00947E1B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B</w:t>
            </w:r>
          </w:p>
          <w:p w:rsidR="00947E1B" w:rsidRPr="00CA31A9" w:rsidRDefault="00947E1B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E</w:t>
            </w:r>
          </w:p>
          <w:p w:rsidR="00947E1B" w:rsidRPr="00CA31A9" w:rsidRDefault="00947E1B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 </w:t>
            </w:r>
          </w:p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</w:p>
        </w:tc>
      </w:tr>
      <w:tr w:rsidR="00CA31A9" w:rsidRPr="00CA31A9" w:rsidTr="00D91349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</w:p>
        </w:tc>
      </w:tr>
      <w:tr w:rsidR="00CA31A9" w:rsidRPr="00CA31A9" w:rsidTr="00624467">
        <w:trPr>
          <w:trHeight w:val="1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10:00-10:45</w:t>
            </w:r>
          </w:p>
          <w:p w:rsidR="00947E1B" w:rsidRPr="00CA31A9" w:rsidRDefault="00947E1B" w:rsidP="003E7DF6">
            <w:pPr>
              <w:rPr>
                <w:sz w:val="16"/>
                <w:szCs w:val="16"/>
              </w:rPr>
            </w:pPr>
          </w:p>
          <w:p w:rsidR="00947E1B" w:rsidRPr="00CA31A9" w:rsidRDefault="00947E1B" w:rsidP="003E7DF6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F87ED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</w:p>
        </w:tc>
      </w:tr>
      <w:tr w:rsidR="00CA31A9" w:rsidRPr="00CA31A9" w:rsidTr="006A253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</w:tr>
      <w:tr w:rsidR="00CA31A9" w:rsidRPr="00CA31A9" w:rsidTr="007C0632">
        <w:trPr>
          <w:trHeight w:val="2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</w:tr>
      <w:tr w:rsidR="00CA31A9" w:rsidRPr="00CA31A9" w:rsidTr="00895BB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</w:p>
        </w:tc>
      </w:tr>
      <w:tr w:rsidR="00CA31A9" w:rsidRPr="00CA31A9" w:rsidTr="009B6E97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</w:tr>
      <w:tr w:rsidR="00CA31A9" w:rsidRPr="00CA31A9" w:rsidTr="00FB10EA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   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</w:tr>
      <w:tr w:rsidR="00CA31A9" w:rsidRPr="00CA31A9" w:rsidTr="00CC058D">
        <w:trPr>
          <w:trHeight w:val="1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Prof. Dr. Murat DAL</w:t>
            </w:r>
          </w:p>
        </w:tc>
      </w:tr>
      <w:tr w:rsidR="00CA31A9" w:rsidRPr="00CA31A9" w:rsidTr="00CC058D">
        <w:trPr>
          <w:trHeight w:val="1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CA31A9" w:rsidRPr="00CA31A9" w:rsidTr="00CC058D">
        <w:trPr>
          <w:trHeight w:val="1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Prof. Dr. Murat DAL</w:t>
            </w:r>
          </w:p>
        </w:tc>
      </w:tr>
      <w:tr w:rsidR="00CA31A9" w:rsidRPr="00CA31A9" w:rsidTr="004104A5">
        <w:trPr>
          <w:trHeight w:val="17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CA31A9" w:rsidRPr="00CA31A9" w:rsidTr="004104A5">
        <w:trPr>
          <w:trHeight w:val="17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3E7DF6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19:00</w:t>
            </w:r>
            <w:proofErr w:type="gramEnd"/>
            <w:r w:rsidRPr="00CA31A9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42198D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42198D" w:rsidP="003E7DF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Prof. Dr. Murat DAL</w:t>
            </w:r>
          </w:p>
        </w:tc>
      </w:tr>
      <w:tr w:rsidR="00CA31A9" w:rsidRPr="00CA31A9" w:rsidTr="005A2E39">
        <w:trPr>
          <w:trHeight w:val="11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</w:p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</w:p>
          <w:p w:rsidR="00F10FE2" w:rsidRPr="00CA31A9" w:rsidRDefault="00F10FE2" w:rsidP="009973D2">
            <w:pPr>
              <w:rPr>
                <w:sz w:val="16"/>
                <w:szCs w:val="16"/>
              </w:rPr>
            </w:pPr>
          </w:p>
          <w:p w:rsidR="00F10FE2" w:rsidRPr="00CA31A9" w:rsidRDefault="00F10FE2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C</w:t>
            </w:r>
          </w:p>
          <w:p w:rsidR="00F10FE2" w:rsidRPr="00CA31A9" w:rsidRDefault="00F10FE2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U</w:t>
            </w:r>
          </w:p>
          <w:p w:rsidR="00F10FE2" w:rsidRPr="00CA31A9" w:rsidRDefault="00F10FE2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M</w:t>
            </w:r>
          </w:p>
          <w:p w:rsidR="00F10FE2" w:rsidRPr="00CA31A9" w:rsidRDefault="00F10FE2" w:rsidP="009973D2">
            <w:pPr>
              <w:jc w:val="center"/>
              <w:rPr>
                <w:b/>
                <w:sz w:val="16"/>
                <w:szCs w:val="16"/>
              </w:rPr>
            </w:pPr>
            <w:r w:rsidRPr="00CA31A9">
              <w:rPr>
                <w:b/>
                <w:sz w:val="16"/>
                <w:szCs w:val="16"/>
              </w:rPr>
              <w:t>A</w:t>
            </w:r>
          </w:p>
          <w:p w:rsidR="00F10FE2" w:rsidRPr="00CA31A9" w:rsidRDefault="00F10FE2" w:rsidP="009973D2">
            <w:pPr>
              <w:jc w:val="center"/>
              <w:rPr>
                <w:b/>
                <w:sz w:val="16"/>
                <w:szCs w:val="16"/>
              </w:rPr>
            </w:pPr>
          </w:p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</w:p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</w:p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  <w:bottom w:val="single" w:sz="4" w:space="0" w:color="8064A2" w:themeColor="accent4"/>
            </w:tcBorders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rPr>
                <w:sz w:val="16"/>
                <w:szCs w:val="16"/>
              </w:rPr>
            </w:pPr>
          </w:p>
        </w:tc>
      </w:tr>
      <w:tr w:rsidR="00CA31A9" w:rsidRPr="00CA31A9" w:rsidTr="00E850DF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0FE2" w:rsidRPr="00CA31A9" w:rsidRDefault="00F10FE2" w:rsidP="007627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Prof. </w:t>
            </w:r>
            <w:proofErr w:type="spellStart"/>
            <w:r w:rsidRPr="00CA31A9">
              <w:rPr>
                <w:sz w:val="16"/>
                <w:szCs w:val="16"/>
              </w:rPr>
              <w:t>Dr.Nuran</w:t>
            </w:r>
            <w:proofErr w:type="spellEnd"/>
            <w:r w:rsidRPr="00CA31A9">
              <w:rPr>
                <w:sz w:val="16"/>
                <w:szCs w:val="16"/>
              </w:rPr>
              <w:t xml:space="preserve"> CIKCIKOĞLU YILDIRIM</w:t>
            </w:r>
          </w:p>
        </w:tc>
      </w:tr>
      <w:tr w:rsidR="00CA31A9" w:rsidRPr="00CA31A9" w:rsidTr="00E850DF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0FE2" w:rsidRPr="00CA31A9" w:rsidRDefault="007627E2" w:rsidP="009973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proofErr w:type="spellStart"/>
            <w:proofErr w:type="gramStart"/>
            <w:r>
              <w:rPr>
                <w:sz w:val="16"/>
                <w:szCs w:val="16"/>
              </w:rPr>
              <w:t>Prof.</w:t>
            </w:r>
            <w:r w:rsidR="00F10FE2" w:rsidRPr="00CA31A9">
              <w:rPr>
                <w:sz w:val="16"/>
                <w:szCs w:val="16"/>
              </w:rPr>
              <w:t>Dr.Nuran</w:t>
            </w:r>
            <w:proofErr w:type="spellEnd"/>
            <w:proofErr w:type="gramEnd"/>
            <w:r w:rsidR="00F10FE2" w:rsidRPr="00CA31A9">
              <w:rPr>
                <w:sz w:val="16"/>
                <w:szCs w:val="16"/>
              </w:rPr>
              <w:t xml:space="preserve"> CIKCIKOĞLU YILDIRIM</w:t>
            </w:r>
          </w:p>
        </w:tc>
      </w:tr>
      <w:tr w:rsidR="00CA31A9" w:rsidRPr="00CA31A9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0FE2" w:rsidRPr="00CA31A9" w:rsidRDefault="00F10FE2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0FE2" w:rsidRPr="00CA31A9" w:rsidRDefault="007627E2" w:rsidP="009973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Prof.</w:t>
            </w:r>
            <w:r w:rsidR="00F10FE2" w:rsidRPr="00CA31A9">
              <w:rPr>
                <w:sz w:val="16"/>
                <w:szCs w:val="16"/>
              </w:rPr>
              <w:t xml:space="preserve"> </w:t>
            </w:r>
            <w:proofErr w:type="spellStart"/>
            <w:r w:rsidR="00F10FE2" w:rsidRPr="00CA31A9">
              <w:rPr>
                <w:sz w:val="16"/>
                <w:szCs w:val="16"/>
              </w:rPr>
              <w:t>Dr.Nuran</w:t>
            </w:r>
            <w:proofErr w:type="spellEnd"/>
            <w:r w:rsidR="00F10FE2" w:rsidRPr="00CA31A9">
              <w:rPr>
                <w:sz w:val="16"/>
                <w:szCs w:val="16"/>
              </w:rPr>
              <w:t xml:space="preserve"> CIKCIKOĞLU YILDIRIM</w:t>
            </w:r>
          </w:p>
        </w:tc>
      </w:tr>
      <w:tr w:rsidR="00CA31A9" w:rsidRPr="00CA31A9" w:rsidTr="00B26A7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8A44C4" w:rsidRPr="00CA31A9" w:rsidRDefault="008A44C4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</w:tcPr>
          <w:p w:rsidR="008A44C4" w:rsidRPr="00CA31A9" w:rsidRDefault="008A44C4" w:rsidP="00167A4C">
            <w:r w:rsidRPr="00CA31A9">
              <w:t>İSG4014 İşyerlerinde Yangın ve Güvenlik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8A44C4" w:rsidRPr="00CA31A9" w:rsidRDefault="0013106E" w:rsidP="00167A4C">
            <w:r w:rsidRPr="00CA31A9">
              <w:t xml:space="preserve">Dr. </w:t>
            </w:r>
            <w:proofErr w:type="spellStart"/>
            <w:r w:rsidRPr="00CA31A9">
              <w:t>Öğr</w:t>
            </w:r>
            <w:proofErr w:type="spellEnd"/>
            <w:r w:rsidRPr="00CA31A9">
              <w:t>. Üyesi Melek AKGÜL</w:t>
            </w:r>
          </w:p>
        </w:tc>
      </w:tr>
      <w:tr w:rsidR="00CA31A9" w:rsidRPr="00CA31A9" w:rsidTr="003014F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8A44C4" w:rsidRPr="00CA31A9" w:rsidRDefault="008A44C4" w:rsidP="009973D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</w:tcPr>
          <w:p w:rsidR="008A44C4" w:rsidRPr="00CA31A9" w:rsidRDefault="008A44C4" w:rsidP="00167A4C">
            <w:r w:rsidRPr="00CA31A9">
              <w:t>İSG4014 İşyerlerinde Yangın ve Güvenlik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9973D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13106E" w:rsidRPr="00CA31A9">
              <w:t xml:space="preserve">Dr. </w:t>
            </w:r>
            <w:proofErr w:type="spellStart"/>
            <w:r w:rsidR="0013106E" w:rsidRPr="00CA31A9">
              <w:t>Öğr</w:t>
            </w:r>
            <w:proofErr w:type="spellEnd"/>
            <w:r w:rsidR="0013106E" w:rsidRPr="00CA31A9">
              <w:t>. Üyesi Melek AKGÜL</w:t>
            </w:r>
          </w:p>
        </w:tc>
      </w:tr>
      <w:tr w:rsidR="00CA31A9" w:rsidRPr="00CA31A9" w:rsidTr="00952C72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700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8A44C4" w:rsidRPr="00CA31A9" w:rsidRDefault="008A44C4" w:rsidP="00700F47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700F47">
            <w:pPr>
              <w:rPr>
                <w:sz w:val="16"/>
                <w:szCs w:val="16"/>
              </w:rPr>
            </w:pPr>
            <w:r w:rsidRPr="00CA31A9">
              <w:t>İSG4014 İşyerlerinde Yangın ve Güvenlik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8A44C4" w:rsidRPr="00CA31A9" w:rsidRDefault="0013106E" w:rsidP="00700F47">
            <w:pPr>
              <w:rPr>
                <w:sz w:val="16"/>
                <w:szCs w:val="16"/>
              </w:rPr>
            </w:pPr>
            <w:r w:rsidRPr="00CA31A9">
              <w:t xml:space="preserve">Dr. </w:t>
            </w:r>
            <w:proofErr w:type="spellStart"/>
            <w:r w:rsidRPr="00CA31A9">
              <w:t>Öğr</w:t>
            </w:r>
            <w:proofErr w:type="spellEnd"/>
            <w:r w:rsidRPr="00CA31A9">
              <w:t>. Üyesi Melek AKGÜL</w:t>
            </w:r>
          </w:p>
        </w:tc>
      </w:tr>
      <w:tr w:rsidR="00F929A6" w:rsidRPr="00CA31A9" w:rsidTr="00952C72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929A6" w:rsidRPr="00CA31A9" w:rsidRDefault="00F929A6" w:rsidP="00700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F929A6" w:rsidRPr="00CA31A9" w:rsidRDefault="00F929A6" w:rsidP="00700F4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16:00</w:t>
            </w:r>
            <w:proofErr w:type="gramEnd"/>
            <w:r>
              <w:rPr>
                <w:sz w:val="16"/>
                <w:szCs w:val="16"/>
              </w:rPr>
              <w:t>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929A6" w:rsidRPr="00CA31A9" w:rsidRDefault="00F929A6" w:rsidP="00F929A6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F929A6" w:rsidRPr="00CA31A9" w:rsidRDefault="00F929A6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Doç. Dr. Murat TOPAL</w:t>
            </w:r>
          </w:p>
        </w:tc>
      </w:tr>
      <w:tr w:rsidR="00CA31A9" w:rsidRPr="00CA31A9" w:rsidTr="00EF13C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17:00-!7:45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13106E" w:rsidP="00F10FE2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8A44C4" w:rsidRPr="00CA31A9">
              <w:rPr>
                <w:sz w:val="16"/>
                <w:szCs w:val="16"/>
              </w:rPr>
              <w:t>Prof. Dr. Kenan PEKER</w:t>
            </w:r>
          </w:p>
        </w:tc>
      </w:tr>
      <w:tr w:rsidR="00CA31A9" w:rsidRPr="00CA31A9" w:rsidTr="00EF13C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Prof. Dr. Muzaffer AŞKIN</w:t>
            </w:r>
          </w:p>
        </w:tc>
      </w:tr>
      <w:tr w:rsidR="00CA31A9" w:rsidRPr="00CA31A9" w:rsidTr="00EF13C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Doç. Dr. Murat DAL</w:t>
            </w:r>
          </w:p>
        </w:tc>
      </w:tr>
      <w:tr w:rsidR="00CA31A9" w:rsidRPr="00CA31A9" w:rsidTr="009C643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13106E" w:rsidP="00F10FE2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8A44C4" w:rsidRPr="00CA31A9">
              <w:rPr>
                <w:sz w:val="16"/>
                <w:szCs w:val="16"/>
              </w:rPr>
              <w:t>Prof. Dr. Kenan PEKER</w:t>
            </w:r>
          </w:p>
        </w:tc>
      </w:tr>
      <w:tr w:rsidR="00CA31A9" w:rsidRPr="00CA31A9" w:rsidTr="009C643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Prof. Dr. Muzaffer AŞKIN</w:t>
            </w:r>
          </w:p>
        </w:tc>
      </w:tr>
      <w:tr w:rsidR="00CA31A9" w:rsidRPr="00CA31A9" w:rsidTr="009C643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Doç. Dr. Murat DAL</w:t>
            </w:r>
          </w:p>
        </w:tc>
      </w:tr>
      <w:tr w:rsidR="00CA31A9" w:rsidRPr="00CA31A9" w:rsidTr="009C643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Prof. Dr. Muzaffer AŞKIN</w:t>
            </w:r>
          </w:p>
        </w:tc>
      </w:tr>
      <w:tr w:rsidR="00CA31A9" w:rsidRPr="00CA31A9" w:rsidTr="009C643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13106E" w:rsidP="00F10FE2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8A44C4" w:rsidRPr="00CA31A9">
              <w:rPr>
                <w:sz w:val="16"/>
                <w:szCs w:val="16"/>
              </w:rPr>
              <w:t>Prof. Dr. Kenan PEKER</w:t>
            </w:r>
          </w:p>
        </w:tc>
      </w:tr>
      <w:tr w:rsidR="00CA31A9" w:rsidRPr="00CA31A9" w:rsidTr="0020238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Doç. Dr. Murat DAL</w:t>
            </w:r>
          </w:p>
        </w:tc>
      </w:tr>
      <w:tr w:rsidR="00CA31A9" w:rsidRPr="00CA31A9" w:rsidTr="0020238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jc w:val="center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20:00-20:-45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A44C4" w:rsidRPr="00CA31A9" w:rsidRDefault="008A44C4" w:rsidP="00F10FE2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A44C4" w:rsidRPr="00CA31A9" w:rsidRDefault="0013106E" w:rsidP="00F10FE2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  <w:r w:rsidR="008A44C4" w:rsidRPr="00CA31A9">
              <w:rPr>
                <w:sz w:val="16"/>
                <w:szCs w:val="16"/>
              </w:rPr>
              <w:t>Prof. Dr. Kenan PEKER</w:t>
            </w:r>
          </w:p>
        </w:tc>
      </w:tr>
    </w:tbl>
    <w:p w:rsidR="00657683" w:rsidRPr="00CA31A9" w:rsidRDefault="00657683" w:rsidP="00FA4B4C">
      <w:pPr>
        <w:rPr>
          <w:sz w:val="16"/>
          <w:szCs w:val="16"/>
        </w:rPr>
      </w:pPr>
    </w:p>
    <w:p w:rsidR="004104A5" w:rsidRPr="00CA31A9" w:rsidRDefault="00E37556">
      <w:pPr>
        <w:rPr>
          <w:sz w:val="16"/>
          <w:szCs w:val="16"/>
        </w:rPr>
      </w:pPr>
      <w:r w:rsidRPr="00CA31A9">
        <w:rPr>
          <w:sz w:val="16"/>
          <w:szCs w:val="16"/>
        </w:rPr>
        <w:t xml:space="preserve"> </w:t>
      </w:r>
    </w:p>
    <w:tbl>
      <w:tblPr>
        <w:tblW w:w="98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</w:tblGrid>
      <w:tr w:rsidR="00CA31A9" w:rsidRPr="00CA31A9" w:rsidTr="00167A4C">
        <w:trPr>
          <w:trHeight w:val="11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104A5" w:rsidRPr="00CF532D" w:rsidRDefault="00CF532D" w:rsidP="00CF532D">
            <w:pPr>
              <w:rPr>
                <w:b/>
                <w:sz w:val="16"/>
                <w:szCs w:val="16"/>
              </w:rPr>
            </w:pPr>
            <w:r w:rsidRPr="00CF532D">
              <w:rPr>
                <w:sz w:val="16"/>
                <w:szCs w:val="16"/>
              </w:rPr>
              <w:t xml:space="preserve">         </w:t>
            </w:r>
            <w:r w:rsidR="004104A5" w:rsidRPr="00CF532D">
              <w:rPr>
                <w:b/>
                <w:sz w:val="16"/>
                <w:szCs w:val="16"/>
              </w:rPr>
              <w:t>C</w:t>
            </w:r>
          </w:p>
          <w:p w:rsidR="004104A5" w:rsidRPr="00CF532D" w:rsidRDefault="004104A5" w:rsidP="00167A4C">
            <w:pPr>
              <w:jc w:val="center"/>
              <w:rPr>
                <w:b/>
                <w:sz w:val="16"/>
                <w:szCs w:val="16"/>
              </w:rPr>
            </w:pPr>
            <w:r w:rsidRPr="00CF532D">
              <w:rPr>
                <w:b/>
                <w:sz w:val="16"/>
                <w:szCs w:val="16"/>
              </w:rPr>
              <w:t>U</w:t>
            </w:r>
          </w:p>
          <w:p w:rsidR="004104A5" w:rsidRPr="00CF532D" w:rsidRDefault="004104A5" w:rsidP="00167A4C">
            <w:pPr>
              <w:jc w:val="center"/>
              <w:rPr>
                <w:b/>
                <w:sz w:val="16"/>
                <w:szCs w:val="16"/>
              </w:rPr>
            </w:pPr>
            <w:r w:rsidRPr="00CF532D">
              <w:rPr>
                <w:b/>
                <w:sz w:val="16"/>
                <w:szCs w:val="16"/>
              </w:rPr>
              <w:t>M</w:t>
            </w:r>
          </w:p>
          <w:p w:rsidR="004104A5" w:rsidRPr="00CF532D" w:rsidRDefault="004104A5" w:rsidP="00167A4C">
            <w:pPr>
              <w:jc w:val="center"/>
              <w:rPr>
                <w:b/>
                <w:sz w:val="16"/>
                <w:szCs w:val="16"/>
              </w:rPr>
            </w:pPr>
            <w:r w:rsidRPr="00CF532D">
              <w:rPr>
                <w:b/>
                <w:sz w:val="16"/>
                <w:szCs w:val="16"/>
              </w:rPr>
              <w:t>A</w:t>
            </w:r>
          </w:p>
          <w:p w:rsidR="004104A5" w:rsidRPr="00CF532D" w:rsidRDefault="004104A5" w:rsidP="00167A4C">
            <w:pPr>
              <w:jc w:val="center"/>
              <w:rPr>
                <w:b/>
                <w:sz w:val="16"/>
                <w:szCs w:val="16"/>
              </w:rPr>
            </w:pPr>
            <w:r w:rsidRPr="00CF532D">
              <w:rPr>
                <w:b/>
                <w:sz w:val="16"/>
                <w:szCs w:val="16"/>
              </w:rPr>
              <w:t>R</w:t>
            </w:r>
          </w:p>
          <w:p w:rsidR="004104A5" w:rsidRPr="00CF532D" w:rsidRDefault="004104A5" w:rsidP="00167A4C">
            <w:pPr>
              <w:jc w:val="center"/>
              <w:rPr>
                <w:b/>
                <w:sz w:val="16"/>
                <w:szCs w:val="16"/>
              </w:rPr>
            </w:pPr>
            <w:r w:rsidRPr="00CF532D">
              <w:rPr>
                <w:b/>
                <w:sz w:val="16"/>
                <w:szCs w:val="16"/>
              </w:rPr>
              <w:t>T</w:t>
            </w:r>
          </w:p>
          <w:p w:rsidR="004104A5" w:rsidRPr="00CF532D" w:rsidRDefault="004104A5" w:rsidP="00167A4C">
            <w:pPr>
              <w:jc w:val="center"/>
              <w:rPr>
                <w:b/>
                <w:sz w:val="16"/>
                <w:szCs w:val="16"/>
              </w:rPr>
            </w:pPr>
            <w:r w:rsidRPr="00CF532D">
              <w:rPr>
                <w:b/>
                <w:sz w:val="16"/>
                <w:szCs w:val="16"/>
              </w:rPr>
              <w:t>E</w:t>
            </w:r>
          </w:p>
          <w:p w:rsidR="004104A5" w:rsidRPr="00CF532D" w:rsidRDefault="004104A5" w:rsidP="00167A4C">
            <w:pPr>
              <w:jc w:val="center"/>
              <w:rPr>
                <w:b/>
                <w:sz w:val="16"/>
                <w:szCs w:val="16"/>
              </w:rPr>
            </w:pPr>
            <w:r w:rsidRPr="00CF532D">
              <w:rPr>
                <w:b/>
                <w:sz w:val="16"/>
                <w:szCs w:val="16"/>
              </w:rPr>
              <w:t>S</w:t>
            </w:r>
          </w:p>
          <w:p w:rsidR="004104A5" w:rsidRPr="00CF532D" w:rsidRDefault="004104A5" w:rsidP="00167A4C">
            <w:pPr>
              <w:jc w:val="center"/>
              <w:rPr>
                <w:b/>
                <w:sz w:val="16"/>
                <w:szCs w:val="16"/>
              </w:rPr>
            </w:pPr>
            <w:r w:rsidRPr="00CF532D">
              <w:rPr>
                <w:b/>
                <w:sz w:val="16"/>
                <w:szCs w:val="16"/>
              </w:rPr>
              <w:t>İ</w:t>
            </w:r>
          </w:p>
          <w:p w:rsidR="004104A5" w:rsidRPr="00CF532D" w:rsidRDefault="004104A5" w:rsidP="00167A4C">
            <w:pPr>
              <w:jc w:val="center"/>
              <w:rPr>
                <w:sz w:val="16"/>
                <w:szCs w:val="16"/>
              </w:rPr>
            </w:pPr>
          </w:p>
          <w:p w:rsidR="004104A5" w:rsidRPr="00CA31A9" w:rsidRDefault="004104A5" w:rsidP="00167A4C">
            <w:pPr>
              <w:jc w:val="center"/>
              <w:rPr>
                <w:sz w:val="16"/>
                <w:szCs w:val="16"/>
              </w:rPr>
            </w:pPr>
          </w:p>
          <w:p w:rsidR="004104A5" w:rsidRPr="00CA31A9" w:rsidRDefault="004104A5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08:00</w:t>
            </w:r>
            <w:proofErr w:type="gramEnd"/>
            <w:r w:rsidRPr="00CA31A9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  <w:bottom w:val="single" w:sz="4" w:space="0" w:color="8064A2" w:themeColor="accent4"/>
            </w:tcBorders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rPr>
                <w:sz w:val="16"/>
                <w:szCs w:val="16"/>
              </w:rPr>
            </w:pPr>
          </w:p>
        </w:tc>
      </w:tr>
      <w:tr w:rsidR="00417004" w:rsidRPr="00CA31A9" w:rsidTr="00167A4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09:00</w:t>
            </w:r>
            <w:proofErr w:type="gramEnd"/>
            <w:r w:rsidRPr="00CA31A9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17004" w:rsidRPr="004F5510" w:rsidRDefault="00417004" w:rsidP="004104A5">
            <w:pPr>
              <w:rPr>
                <w:b/>
                <w:sz w:val="16"/>
                <w:szCs w:val="16"/>
              </w:rPr>
            </w:pPr>
            <w:r w:rsidRPr="004F5510">
              <w:rPr>
                <w:b/>
                <w:sz w:val="16"/>
                <w:szCs w:val="16"/>
              </w:rPr>
              <w:t> </w:t>
            </w:r>
            <w:r w:rsidRPr="004F5510">
              <w:rPr>
                <w:b/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7004" w:rsidRPr="004F5510" w:rsidRDefault="00417004" w:rsidP="00417004">
            <w:pPr>
              <w:jc w:val="both"/>
              <w:rPr>
                <w:b/>
                <w:sz w:val="16"/>
                <w:szCs w:val="16"/>
              </w:rPr>
            </w:pPr>
            <w:r w:rsidRPr="004F5510">
              <w:rPr>
                <w:b/>
                <w:sz w:val="16"/>
                <w:szCs w:val="16"/>
              </w:rPr>
              <w:t> </w:t>
            </w:r>
            <w:r w:rsidRPr="004F5510">
              <w:rPr>
                <w:b/>
                <w:sz w:val="16"/>
                <w:szCs w:val="16"/>
              </w:rPr>
              <w:t xml:space="preserve">Prof. </w:t>
            </w:r>
            <w:proofErr w:type="spellStart"/>
            <w:r w:rsidRPr="004F5510">
              <w:rPr>
                <w:b/>
                <w:sz w:val="16"/>
                <w:szCs w:val="16"/>
              </w:rPr>
              <w:t>Dr.Görkemli</w:t>
            </w:r>
            <w:proofErr w:type="spellEnd"/>
            <w:r w:rsidRPr="004F5510">
              <w:rPr>
                <w:b/>
                <w:sz w:val="16"/>
                <w:szCs w:val="16"/>
              </w:rPr>
              <w:t xml:space="preserve"> KAZAR</w:t>
            </w:r>
          </w:p>
        </w:tc>
      </w:tr>
      <w:tr w:rsidR="00417004" w:rsidRPr="00CA31A9" w:rsidTr="00167A4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17004" w:rsidRPr="004F5510" w:rsidRDefault="004F5510" w:rsidP="004104A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17004" w:rsidRPr="004F5510">
              <w:rPr>
                <w:b/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7004" w:rsidRPr="004F5510" w:rsidRDefault="00417004" w:rsidP="00417004">
            <w:pPr>
              <w:jc w:val="both"/>
              <w:rPr>
                <w:b/>
                <w:sz w:val="16"/>
                <w:szCs w:val="16"/>
              </w:rPr>
            </w:pPr>
            <w:r w:rsidRPr="004F5510">
              <w:rPr>
                <w:b/>
                <w:sz w:val="16"/>
                <w:szCs w:val="16"/>
              </w:rPr>
              <w:t xml:space="preserve"> </w:t>
            </w:r>
            <w:r w:rsidRPr="004F5510">
              <w:rPr>
                <w:b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4F5510">
              <w:rPr>
                <w:b/>
                <w:sz w:val="16"/>
                <w:szCs w:val="16"/>
              </w:rPr>
              <w:t>Dr.</w:t>
            </w:r>
            <w:r w:rsidRPr="004F5510">
              <w:rPr>
                <w:b/>
                <w:sz w:val="16"/>
                <w:szCs w:val="16"/>
              </w:rPr>
              <w:t>Altuğ</w:t>
            </w:r>
            <w:proofErr w:type="spellEnd"/>
            <w:r w:rsidRPr="004F5510">
              <w:rPr>
                <w:b/>
                <w:sz w:val="16"/>
                <w:szCs w:val="16"/>
              </w:rPr>
              <w:t xml:space="preserve"> </w:t>
            </w:r>
            <w:r w:rsidRPr="004F5510">
              <w:rPr>
                <w:b/>
                <w:sz w:val="16"/>
                <w:szCs w:val="16"/>
              </w:rPr>
              <w:t xml:space="preserve"> KAZAR</w:t>
            </w:r>
            <w:proofErr w:type="gramEnd"/>
          </w:p>
        </w:tc>
      </w:tr>
      <w:tr w:rsidR="00417004" w:rsidRPr="00CA31A9" w:rsidTr="00167A4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10:00</w:t>
            </w:r>
            <w:proofErr w:type="gramEnd"/>
            <w:r w:rsidRPr="00CA31A9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17004" w:rsidRPr="004F5510" w:rsidRDefault="00417004" w:rsidP="00167A4C">
            <w:pPr>
              <w:rPr>
                <w:b/>
                <w:sz w:val="16"/>
                <w:szCs w:val="16"/>
              </w:rPr>
            </w:pPr>
            <w:r w:rsidRPr="004F5510">
              <w:rPr>
                <w:b/>
                <w:sz w:val="16"/>
                <w:szCs w:val="16"/>
              </w:rPr>
              <w:t xml:space="preserve"> </w:t>
            </w:r>
            <w:r w:rsidRPr="004F5510">
              <w:rPr>
                <w:b/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7004" w:rsidRPr="004F5510" w:rsidRDefault="00417004" w:rsidP="00417004">
            <w:pPr>
              <w:jc w:val="both"/>
              <w:rPr>
                <w:b/>
                <w:sz w:val="16"/>
                <w:szCs w:val="16"/>
              </w:rPr>
            </w:pPr>
            <w:r w:rsidRPr="004F5510">
              <w:rPr>
                <w:b/>
                <w:sz w:val="16"/>
                <w:szCs w:val="16"/>
              </w:rPr>
              <w:t xml:space="preserve"> Prof. </w:t>
            </w:r>
            <w:proofErr w:type="spellStart"/>
            <w:r w:rsidRPr="004F5510">
              <w:rPr>
                <w:b/>
                <w:sz w:val="16"/>
                <w:szCs w:val="16"/>
              </w:rPr>
              <w:t>Dr.Görkemli</w:t>
            </w:r>
            <w:proofErr w:type="spellEnd"/>
            <w:r w:rsidRPr="004F5510">
              <w:rPr>
                <w:b/>
                <w:sz w:val="16"/>
                <w:szCs w:val="16"/>
              </w:rPr>
              <w:t xml:space="preserve"> KAZAR</w:t>
            </w:r>
          </w:p>
        </w:tc>
      </w:tr>
      <w:tr w:rsidR="00417004" w:rsidRPr="00CA31A9" w:rsidTr="00167A4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17004" w:rsidRPr="004F5510" w:rsidRDefault="004F5510" w:rsidP="00167A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417004" w:rsidRPr="004F5510">
              <w:rPr>
                <w:b/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7004" w:rsidRPr="004F5510" w:rsidRDefault="00417004" w:rsidP="00417004">
            <w:pPr>
              <w:jc w:val="both"/>
              <w:rPr>
                <w:b/>
                <w:sz w:val="16"/>
                <w:szCs w:val="16"/>
              </w:rPr>
            </w:pPr>
            <w:r w:rsidRPr="004F5510">
              <w:rPr>
                <w:b/>
                <w:sz w:val="16"/>
                <w:szCs w:val="16"/>
              </w:rPr>
              <w:t xml:space="preserve"> </w:t>
            </w:r>
            <w:r w:rsidRPr="004F5510">
              <w:rPr>
                <w:b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4F5510">
              <w:rPr>
                <w:b/>
                <w:sz w:val="16"/>
                <w:szCs w:val="16"/>
              </w:rPr>
              <w:t>Dr.Altuğ</w:t>
            </w:r>
            <w:proofErr w:type="spellEnd"/>
            <w:r w:rsidRPr="004F5510">
              <w:rPr>
                <w:b/>
                <w:sz w:val="16"/>
                <w:szCs w:val="16"/>
              </w:rPr>
              <w:t xml:space="preserve">  KAZAR</w:t>
            </w:r>
            <w:proofErr w:type="gramEnd"/>
          </w:p>
        </w:tc>
      </w:tr>
      <w:tr w:rsidR="00417004" w:rsidRPr="00CA31A9" w:rsidTr="00167A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17004" w:rsidRPr="00CA31A9" w:rsidRDefault="00417004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11:00</w:t>
            </w:r>
            <w:proofErr w:type="gramEnd"/>
            <w:r w:rsidRPr="00CA31A9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17004" w:rsidRPr="004F5510" w:rsidRDefault="00417004" w:rsidP="004104A5">
            <w:pPr>
              <w:rPr>
                <w:b/>
                <w:sz w:val="16"/>
                <w:szCs w:val="16"/>
              </w:rPr>
            </w:pPr>
            <w:r w:rsidRPr="004F5510">
              <w:rPr>
                <w:b/>
                <w:sz w:val="16"/>
                <w:szCs w:val="16"/>
              </w:rPr>
              <w:t> </w:t>
            </w:r>
            <w:r w:rsidRPr="004F5510">
              <w:rPr>
                <w:b/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7004" w:rsidRPr="004F5510" w:rsidRDefault="00417004" w:rsidP="00417004">
            <w:pPr>
              <w:jc w:val="both"/>
              <w:rPr>
                <w:b/>
                <w:sz w:val="16"/>
                <w:szCs w:val="16"/>
              </w:rPr>
            </w:pPr>
            <w:r w:rsidRPr="004F5510">
              <w:rPr>
                <w:b/>
                <w:sz w:val="16"/>
                <w:szCs w:val="16"/>
              </w:rPr>
              <w:t> </w:t>
            </w:r>
            <w:r w:rsidRPr="004F5510">
              <w:rPr>
                <w:b/>
                <w:sz w:val="16"/>
                <w:szCs w:val="16"/>
              </w:rPr>
              <w:t xml:space="preserve">Prof. </w:t>
            </w:r>
            <w:proofErr w:type="spellStart"/>
            <w:r w:rsidRPr="004F5510">
              <w:rPr>
                <w:b/>
                <w:sz w:val="16"/>
                <w:szCs w:val="16"/>
              </w:rPr>
              <w:t>Dr.Görkemli</w:t>
            </w:r>
            <w:proofErr w:type="spellEnd"/>
            <w:r w:rsidRPr="004F5510">
              <w:rPr>
                <w:b/>
                <w:sz w:val="16"/>
                <w:szCs w:val="16"/>
              </w:rPr>
              <w:t xml:space="preserve"> KAZAR</w:t>
            </w:r>
          </w:p>
        </w:tc>
      </w:tr>
      <w:tr w:rsidR="00CA31A9" w:rsidRPr="00CA31A9" w:rsidTr="00167A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13:00</w:t>
            </w:r>
            <w:proofErr w:type="gramEnd"/>
            <w:r w:rsidRPr="00CA31A9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</w:tr>
      <w:tr w:rsidR="00CA31A9" w:rsidRPr="00CA31A9" w:rsidTr="00167A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14:00</w:t>
            </w:r>
            <w:proofErr w:type="gramEnd"/>
            <w:r w:rsidRPr="00CA31A9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</w:t>
            </w:r>
          </w:p>
        </w:tc>
      </w:tr>
      <w:tr w:rsidR="00CA31A9" w:rsidRPr="00CA31A9" w:rsidTr="00167A4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15:00</w:t>
            </w:r>
            <w:proofErr w:type="gramEnd"/>
            <w:r w:rsidRPr="00CA31A9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104A5" w:rsidRPr="00CA31A9" w:rsidRDefault="004104A5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4104A5" w:rsidRPr="00CA31A9" w:rsidRDefault="00947E1B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Ferit AK</w:t>
            </w:r>
          </w:p>
        </w:tc>
      </w:tr>
      <w:tr w:rsidR="00CA31A9" w:rsidRPr="00CA31A9" w:rsidTr="004E6B1E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17:00</w:t>
            </w:r>
            <w:proofErr w:type="gramEnd"/>
            <w:r w:rsidRPr="00CA31A9">
              <w:rPr>
                <w:sz w:val="16"/>
                <w:szCs w:val="16"/>
              </w:rPr>
              <w:t>-!7:45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947E1B" w:rsidRPr="00CA31A9" w:rsidRDefault="00947E1B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Ferit AK</w:t>
            </w:r>
          </w:p>
        </w:tc>
      </w:tr>
      <w:tr w:rsidR="00CA31A9" w:rsidRPr="00CA31A9" w:rsidTr="004E6B1E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18:00</w:t>
            </w:r>
            <w:proofErr w:type="gramEnd"/>
            <w:r w:rsidRPr="00CA31A9"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947E1B" w:rsidRPr="00CA31A9" w:rsidRDefault="00947E1B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Ferit AK</w:t>
            </w:r>
          </w:p>
        </w:tc>
      </w:tr>
      <w:tr w:rsidR="00CA31A9" w:rsidRPr="00CA31A9" w:rsidTr="004E6B1E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7E1B" w:rsidRPr="00CA31A9" w:rsidRDefault="00947E1B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947E1B" w:rsidRPr="00CA31A9" w:rsidRDefault="00947E1B" w:rsidP="00167A4C">
            <w:pPr>
              <w:jc w:val="center"/>
              <w:rPr>
                <w:sz w:val="16"/>
                <w:szCs w:val="16"/>
              </w:rPr>
            </w:pPr>
            <w:proofErr w:type="gramStart"/>
            <w:r w:rsidRPr="00CA31A9">
              <w:rPr>
                <w:sz w:val="16"/>
                <w:szCs w:val="16"/>
              </w:rPr>
              <w:t>19:00</w:t>
            </w:r>
            <w:proofErr w:type="gramEnd"/>
            <w:r w:rsidRPr="00CA31A9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7E1B" w:rsidRPr="00CA31A9" w:rsidRDefault="00947E1B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947E1B" w:rsidRPr="00CA31A9" w:rsidRDefault="00947E1B" w:rsidP="00167A4C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Ferit AK</w:t>
            </w:r>
          </w:p>
        </w:tc>
      </w:tr>
      <w:tr w:rsidR="00CF532D" w:rsidRPr="00CA31A9" w:rsidTr="004E6B1E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F532D" w:rsidRPr="00CA31A9" w:rsidRDefault="00CF532D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F532D" w:rsidRPr="00CA31A9" w:rsidRDefault="00CF532D" w:rsidP="001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F532D" w:rsidRPr="00CA31A9" w:rsidRDefault="00CF532D" w:rsidP="00167A4C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F532D" w:rsidRPr="00CA31A9" w:rsidRDefault="00CF532D" w:rsidP="00167A4C">
            <w:pPr>
              <w:rPr>
                <w:sz w:val="16"/>
                <w:szCs w:val="16"/>
              </w:rPr>
            </w:pPr>
          </w:p>
        </w:tc>
      </w:tr>
    </w:tbl>
    <w:p w:rsidR="00CF532D" w:rsidRDefault="00CF532D" w:rsidP="00CF532D">
      <w:pPr>
        <w:jc w:val="center"/>
      </w:pPr>
      <w:r>
        <w:t xml:space="preserve">                                                                                                İş Sağlığı ve Güvenliği Anabilim Dalı Başkanı</w:t>
      </w:r>
    </w:p>
    <w:p w:rsidR="00CF532D" w:rsidRDefault="00CF532D" w:rsidP="00CF532D">
      <w:pPr>
        <w:jc w:val="center"/>
      </w:pPr>
      <w:r>
        <w:t xml:space="preserve">                                                                                                      Prof. Dr. Muzaffer AŞKIN</w:t>
      </w:r>
    </w:p>
    <w:p w:rsidR="009F5D6B" w:rsidRPr="00CA31A9" w:rsidRDefault="009F5D6B">
      <w:pPr>
        <w:rPr>
          <w:sz w:val="16"/>
          <w:szCs w:val="16"/>
        </w:rPr>
      </w:pPr>
    </w:p>
    <w:sectPr w:rsidR="009F5D6B" w:rsidRPr="00CA31A9" w:rsidSect="005A0EB5">
      <w:headerReference w:type="default" r:id="rId7"/>
      <w:footerReference w:type="default" r:id="rId8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C9" w:rsidRDefault="004961C9" w:rsidP="00B52522">
      <w:r>
        <w:separator/>
      </w:r>
    </w:p>
  </w:endnote>
  <w:endnote w:type="continuationSeparator" w:id="0">
    <w:p w:rsidR="004961C9" w:rsidRDefault="004961C9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C9" w:rsidRDefault="004961C9" w:rsidP="00B52522">
      <w:r>
        <w:separator/>
      </w:r>
    </w:p>
  </w:footnote>
  <w:footnote w:type="continuationSeparator" w:id="0">
    <w:p w:rsidR="004961C9" w:rsidRDefault="004961C9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15C2"/>
    <w:rsid w:val="000122C5"/>
    <w:rsid w:val="00023000"/>
    <w:rsid w:val="00067725"/>
    <w:rsid w:val="000964D8"/>
    <w:rsid w:val="000C00F6"/>
    <w:rsid w:val="000C141B"/>
    <w:rsid w:val="000C4A9E"/>
    <w:rsid w:val="000F2C41"/>
    <w:rsid w:val="000F4C13"/>
    <w:rsid w:val="00104195"/>
    <w:rsid w:val="00106300"/>
    <w:rsid w:val="00106758"/>
    <w:rsid w:val="00111948"/>
    <w:rsid w:val="0013106E"/>
    <w:rsid w:val="00143862"/>
    <w:rsid w:val="00157116"/>
    <w:rsid w:val="00167E67"/>
    <w:rsid w:val="0018799E"/>
    <w:rsid w:val="001A1484"/>
    <w:rsid w:val="001A3CF3"/>
    <w:rsid w:val="001B0832"/>
    <w:rsid w:val="001B1157"/>
    <w:rsid w:val="001B2EC4"/>
    <w:rsid w:val="001B7480"/>
    <w:rsid w:val="001D53CB"/>
    <w:rsid w:val="001D649C"/>
    <w:rsid w:val="001E06CB"/>
    <w:rsid w:val="0021309E"/>
    <w:rsid w:val="00235749"/>
    <w:rsid w:val="0024197E"/>
    <w:rsid w:val="002646F7"/>
    <w:rsid w:val="00265133"/>
    <w:rsid w:val="00266117"/>
    <w:rsid w:val="0027091C"/>
    <w:rsid w:val="002716EE"/>
    <w:rsid w:val="002722D0"/>
    <w:rsid w:val="00276F42"/>
    <w:rsid w:val="002B4AC4"/>
    <w:rsid w:val="002C0308"/>
    <w:rsid w:val="002E451B"/>
    <w:rsid w:val="002E79FA"/>
    <w:rsid w:val="00312504"/>
    <w:rsid w:val="0033187D"/>
    <w:rsid w:val="00335121"/>
    <w:rsid w:val="00387C56"/>
    <w:rsid w:val="003B5FA3"/>
    <w:rsid w:val="003C5C8A"/>
    <w:rsid w:val="003D607F"/>
    <w:rsid w:val="003E1E69"/>
    <w:rsid w:val="003E21CB"/>
    <w:rsid w:val="003E7DF6"/>
    <w:rsid w:val="003F54F8"/>
    <w:rsid w:val="00403691"/>
    <w:rsid w:val="00406369"/>
    <w:rsid w:val="00406D16"/>
    <w:rsid w:val="004104A5"/>
    <w:rsid w:val="00413952"/>
    <w:rsid w:val="00417004"/>
    <w:rsid w:val="00420031"/>
    <w:rsid w:val="0042198D"/>
    <w:rsid w:val="00422C9B"/>
    <w:rsid w:val="0042363E"/>
    <w:rsid w:val="00441F42"/>
    <w:rsid w:val="004824AB"/>
    <w:rsid w:val="0049051C"/>
    <w:rsid w:val="00495AC1"/>
    <w:rsid w:val="004961C9"/>
    <w:rsid w:val="00496638"/>
    <w:rsid w:val="004A1BD0"/>
    <w:rsid w:val="004A7C29"/>
    <w:rsid w:val="004B512C"/>
    <w:rsid w:val="004B5831"/>
    <w:rsid w:val="004C0EF6"/>
    <w:rsid w:val="004C1FFF"/>
    <w:rsid w:val="004D270A"/>
    <w:rsid w:val="004E073A"/>
    <w:rsid w:val="004E6A6D"/>
    <w:rsid w:val="004F5510"/>
    <w:rsid w:val="00511D8C"/>
    <w:rsid w:val="00520D74"/>
    <w:rsid w:val="005268B3"/>
    <w:rsid w:val="00550687"/>
    <w:rsid w:val="00563F3D"/>
    <w:rsid w:val="00574636"/>
    <w:rsid w:val="005A0EB5"/>
    <w:rsid w:val="005A2E39"/>
    <w:rsid w:val="005D1A52"/>
    <w:rsid w:val="005D2664"/>
    <w:rsid w:val="005D351F"/>
    <w:rsid w:val="006079E4"/>
    <w:rsid w:val="0061690A"/>
    <w:rsid w:val="00623BBC"/>
    <w:rsid w:val="00624467"/>
    <w:rsid w:val="00657683"/>
    <w:rsid w:val="00671291"/>
    <w:rsid w:val="00690623"/>
    <w:rsid w:val="00692E1E"/>
    <w:rsid w:val="006A253B"/>
    <w:rsid w:val="006A50F1"/>
    <w:rsid w:val="006A5DF9"/>
    <w:rsid w:val="006A6B9C"/>
    <w:rsid w:val="006B01ED"/>
    <w:rsid w:val="006B4733"/>
    <w:rsid w:val="006B7391"/>
    <w:rsid w:val="006C1B60"/>
    <w:rsid w:val="006C5517"/>
    <w:rsid w:val="006F6145"/>
    <w:rsid w:val="006F7B63"/>
    <w:rsid w:val="00700F47"/>
    <w:rsid w:val="00716CD3"/>
    <w:rsid w:val="007627E2"/>
    <w:rsid w:val="00765AA1"/>
    <w:rsid w:val="00767E94"/>
    <w:rsid w:val="00776E31"/>
    <w:rsid w:val="00783A97"/>
    <w:rsid w:val="007935AC"/>
    <w:rsid w:val="007A12A5"/>
    <w:rsid w:val="007A49D4"/>
    <w:rsid w:val="007B76D4"/>
    <w:rsid w:val="007D44E6"/>
    <w:rsid w:val="007E6A64"/>
    <w:rsid w:val="007F658D"/>
    <w:rsid w:val="00801C31"/>
    <w:rsid w:val="00805E27"/>
    <w:rsid w:val="00835EF1"/>
    <w:rsid w:val="0085007A"/>
    <w:rsid w:val="008544F6"/>
    <w:rsid w:val="008555FC"/>
    <w:rsid w:val="008644CF"/>
    <w:rsid w:val="008647AF"/>
    <w:rsid w:val="00864D36"/>
    <w:rsid w:val="00864F3E"/>
    <w:rsid w:val="00874EAD"/>
    <w:rsid w:val="00881F40"/>
    <w:rsid w:val="008A44C4"/>
    <w:rsid w:val="008B316A"/>
    <w:rsid w:val="008B461C"/>
    <w:rsid w:val="008E043F"/>
    <w:rsid w:val="008E380A"/>
    <w:rsid w:val="00921777"/>
    <w:rsid w:val="00947E1B"/>
    <w:rsid w:val="00971751"/>
    <w:rsid w:val="00980A5C"/>
    <w:rsid w:val="009973D2"/>
    <w:rsid w:val="009A2BA6"/>
    <w:rsid w:val="009A7764"/>
    <w:rsid w:val="009B3F4E"/>
    <w:rsid w:val="009B4A1F"/>
    <w:rsid w:val="009B6E97"/>
    <w:rsid w:val="009C300E"/>
    <w:rsid w:val="009D468E"/>
    <w:rsid w:val="009D5992"/>
    <w:rsid w:val="009F5D6B"/>
    <w:rsid w:val="009F6353"/>
    <w:rsid w:val="00A31C7E"/>
    <w:rsid w:val="00A67969"/>
    <w:rsid w:val="00A75573"/>
    <w:rsid w:val="00A75FB3"/>
    <w:rsid w:val="00A765DC"/>
    <w:rsid w:val="00A812B1"/>
    <w:rsid w:val="00A82FBB"/>
    <w:rsid w:val="00A858C5"/>
    <w:rsid w:val="00A903F6"/>
    <w:rsid w:val="00A935B2"/>
    <w:rsid w:val="00A971B0"/>
    <w:rsid w:val="00AA0340"/>
    <w:rsid w:val="00AB44FE"/>
    <w:rsid w:val="00AD1BDC"/>
    <w:rsid w:val="00AD73FC"/>
    <w:rsid w:val="00AE3E84"/>
    <w:rsid w:val="00AF3FD1"/>
    <w:rsid w:val="00B07C93"/>
    <w:rsid w:val="00B128C3"/>
    <w:rsid w:val="00B23AF3"/>
    <w:rsid w:val="00B3163B"/>
    <w:rsid w:val="00B37421"/>
    <w:rsid w:val="00B458E5"/>
    <w:rsid w:val="00B47768"/>
    <w:rsid w:val="00B52522"/>
    <w:rsid w:val="00B87220"/>
    <w:rsid w:val="00BB17FE"/>
    <w:rsid w:val="00BE39BB"/>
    <w:rsid w:val="00BF6A80"/>
    <w:rsid w:val="00C00FC1"/>
    <w:rsid w:val="00C0437C"/>
    <w:rsid w:val="00C0566C"/>
    <w:rsid w:val="00C15A9D"/>
    <w:rsid w:val="00C21927"/>
    <w:rsid w:val="00C60894"/>
    <w:rsid w:val="00C66009"/>
    <w:rsid w:val="00C7179C"/>
    <w:rsid w:val="00C83C9C"/>
    <w:rsid w:val="00C9541D"/>
    <w:rsid w:val="00CA31A9"/>
    <w:rsid w:val="00CA38C9"/>
    <w:rsid w:val="00CB1A4E"/>
    <w:rsid w:val="00CC058D"/>
    <w:rsid w:val="00CD1089"/>
    <w:rsid w:val="00CE2AA7"/>
    <w:rsid w:val="00CF532D"/>
    <w:rsid w:val="00D0461C"/>
    <w:rsid w:val="00D07CD0"/>
    <w:rsid w:val="00D251B7"/>
    <w:rsid w:val="00D33899"/>
    <w:rsid w:val="00D50857"/>
    <w:rsid w:val="00D55986"/>
    <w:rsid w:val="00D67EBC"/>
    <w:rsid w:val="00D76D8F"/>
    <w:rsid w:val="00D829F0"/>
    <w:rsid w:val="00D91349"/>
    <w:rsid w:val="00D93500"/>
    <w:rsid w:val="00D938A1"/>
    <w:rsid w:val="00DA2D04"/>
    <w:rsid w:val="00DD7C7C"/>
    <w:rsid w:val="00E00958"/>
    <w:rsid w:val="00E07D85"/>
    <w:rsid w:val="00E135AF"/>
    <w:rsid w:val="00E336AF"/>
    <w:rsid w:val="00E37556"/>
    <w:rsid w:val="00E461BF"/>
    <w:rsid w:val="00E810B2"/>
    <w:rsid w:val="00E8294C"/>
    <w:rsid w:val="00E850DF"/>
    <w:rsid w:val="00E960D7"/>
    <w:rsid w:val="00E96B42"/>
    <w:rsid w:val="00EA0EB2"/>
    <w:rsid w:val="00EA5450"/>
    <w:rsid w:val="00EB0B28"/>
    <w:rsid w:val="00EC631C"/>
    <w:rsid w:val="00EF5D86"/>
    <w:rsid w:val="00F0275E"/>
    <w:rsid w:val="00F05F00"/>
    <w:rsid w:val="00F10FE2"/>
    <w:rsid w:val="00F1105C"/>
    <w:rsid w:val="00F26A2A"/>
    <w:rsid w:val="00F320A4"/>
    <w:rsid w:val="00F5143F"/>
    <w:rsid w:val="00F54DA2"/>
    <w:rsid w:val="00F60AB6"/>
    <w:rsid w:val="00F82B90"/>
    <w:rsid w:val="00F87EDB"/>
    <w:rsid w:val="00F929A6"/>
    <w:rsid w:val="00F942D1"/>
    <w:rsid w:val="00F94BC9"/>
    <w:rsid w:val="00FA39EB"/>
    <w:rsid w:val="00FA4B4C"/>
    <w:rsid w:val="00FA7560"/>
    <w:rsid w:val="00FB7F21"/>
    <w:rsid w:val="00FC3F9A"/>
    <w:rsid w:val="00FC7A67"/>
    <w:rsid w:val="00FD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Muzaffer AŞKIN</cp:lastModifiedBy>
  <cp:revision>5</cp:revision>
  <cp:lastPrinted>2024-09-09T08:57:00Z</cp:lastPrinted>
  <dcterms:created xsi:type="dcterms:W3CDTF">2024-09-09T08:58:00Z</dcterms:created>
  <dcterms:modified xsi:type="dcterms:W3CDTF">2024-10-09T11:23:00Z</dcterms:modified>
</cp:coreProperties>
</file>