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DC6024" w:rsidRPr="00DC6024" w14:paraId="64CF3CAE" w14:textId="77777777" w:rsidTr="006C657B">
        <w:trPr>
          <w:trHeight w:val="418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23A720" w14:textId="77777777"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YÜKSEK LİSANS TEZ DEĞERLENDİRME VE SINAV JÜRİSİ ORTAK TOPLANTI TUTANAĞI</w:t>
            </w:r>
          </w:p>
        </w:tc>
      </w:tr>
      <w:tr w:rsidR="00DC6024" w:rsidRPr="00DC6024" w14:paraId="70CDD6EE" w14:textId="77777777" w:rsidTr="006C657B">
        <w:tc>
          <w:tcPr>
            <w:tcW w:w="10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57D90A" w14:textId="77777777" w:rsid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14:paraId="2E2E622C" w14:textId="1CDD1897" w:rsidR="00DC6024" w:rsidRPr="00A13504" w:rsidRDefault="002B2BF1" w:rsidP="00DC6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KÜLTÜR VE SANAT YÖNETİMİ </w:t>
            </w:r>
            <w:r w:rsidR="00DC6024" w:rsidRPr="00A13504">
              <w:rPr>
                <w:rFonts w:ascii="Times New Roman" w:hAnsi="Times New Roman" w:cs="Times New Roman"/>
              </w:rPr>
              <w:t>ANABİLİM DALI BAŞKANLIĞI</w:t>
            </w:r>
          </w:p>
          <w:p w14:paraId="44791078" w14:textId="77777777"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02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</w:t>
            </w:r>
            <w:r w:rsidRPr="00DC6024">
              <w:rPr>
                <w:rFonts w:ascii="Times New Roman" w:hAnsi="Times New Roman" w:cs="Times New Roman"/>
              </w:rPr>
              <w:t>…/…/……</w:t>
            </w:r>
          </w:p>
          <w:p w14:paraId="7379A74E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D1441C4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  <w:b/>
              </w:rPr>
              <w:t xml:space="preserve">İLGİ: </w:t>
            </w:r>
            <w:r w:rsidRPr="00DC6024">
              <w:rPr>
                <w:rFonts w:ascii="Times New Roman" w:hAnsi="Times New Roman" w:cs="Times New Roman"/>
              </w:rPr>
              <w:t>Munzur Üniversitesi Lisansüstü Eğitim Enstitüsü Müdürlüğü’nün …/…/… tarih ve ………sayılı yazısı</w:t>
            </w:r>
          </w:p>
          <w:p w14:paraId="2D2BBB5F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14:paraId="01BFE3B6" w14:textId="77777777"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 No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  <w:t>:………………………………………….</w:t>
            </w:r>
          </w:p>
          <w:p w14:paraId="398F796F" w14:textId="77777777"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Öğrencinin Adı Soyadı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DC6024">
              <w:rPr>
                <w:rFonts w:ascii="Times New Roman" w:hAnsi="Times New Roman" w:cs="Times New Roman"/>
              </w:rPr>
              <w:t>:………………………………………….</w:t>
            </w:r>
          </w:p>
          <w:p w14:paraId="503279A2" w14:textId="77777777"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Teze başlama ve tezi teslim tarihi</w:t>
            </w:r>
            <w:r w:rsidRPr="00DC6024">
              <w:rPr>
                <w:rFonts w:ascii="Times New Roman" w:hAnsi="Times New Roman" w:cs="Times New Roman"/>
              </w:rPr>
              <w:tab/>
              <w:t>:………………………………………….</w:t>
            </w:r>
          </w:p>
          <w:p w14:paraId="3B711252" w14:textId="77777777"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Tez Başlığı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  <w:t>:………………………………………….</w:t>
            </w:r>
          </w:p>
          <w:p w14:paraId="7BD89ECA" w14:textId="77777777"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Jürinin toplantı tarihi, saati ve yeri</w:t>
            </w:r>
            <w:r w:rsidRPr="00DC6024">
              <w:rPr>
                <w:rFonts w:ascii="Times New Roman" w:hAnsi="Times New Roman" w:cs="Times New Roman"/>
              </w:rPr>
              <w:tab/>
              <w:t>:………………………………………….</w:t>
            </w:r>
          </w:p>
          <w:p w14:paraId="4050A4C4" w14:textId="77777777" w:rsidR="00DC6024" w:rsidRPr="00DC6024" w:rsidRDefault="00DC6024">
            <w:pPr>
              <w:rPr>
                <w:rFonts w:ascii="Times New Roman" w:hAnsi="Times New Roman" w:cs="Times New Roman"/>
              </w:rPr>
            </w:pPr>
          </w:p>
        </w:tc>
      </w:tr>
      <w:tr w:rsidR="00DC6024" w:rsidRPr="00DC6024" w14:paraId="26F96B0D" w14:textId="77777777" w:rsidTr="006C657B">
        <w:tc>
          <w:tcPr>
            <w:tcW w:w="10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B5F99" w14:textId="77777777" w:rsid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64F433A" w14:textId="77777777" w:rsidR="00DC6024" w:rsidRPr="00DC6024" w:rsidRDefault="00DC6024" w:rsidP="00DC60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024">
              <w:rPr>
                <w:rFonts w:ascii="Times New Roman" w:hAnsi="Times New Roman" w:cs="Times New Roman"/>
                <w:b/>
              </w:rPr>
              <w:t>Değerlendirme ve Sonuç:</w:t>
            </w:r>
          </w:p>
          <w:p w14:paraId="09D2EF53" w14:textId="77777777" w:rsidR="00DC6024" w:rsidRPr="00DC6024" w:rsidRDefault="00DC6024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C34022A" w14:textId="77777777" w:rsidR="00DC6024" w:rsidRPr="00DC6024" w:rsidRDefault="00DC6024" w:rsidP="00DC602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 xml:space="preserve">İlgi yazı uyarınca toplanan jürimiz, söz konusu tez hakkında kişisel raporları incelemiş, tezin …………………………………………….. anabilim dalında yüksek lisans tezi olarak kabul edilebilir nitelikte olduğuna, adayın tez savunma sınavının …/…/….. günü, saat ……..’de ………………………….anabilim dalı seminer salonunda, akademik dinleyicilere açık olarak yapılmasına </w:t>
            </w:r>
            <w:r w:rsidRPr="00700ADA">
              <w:rPr>
                <w:rFonts w:ascii="Times New Roman" w:hAnsi="Times New Roman" w:cs="Times New Roman"/>
                <w:b/>
              </w:rPr>
              <w:t>oybirliği/oyçokluğu</w:t>
            </w:r>
            <w:r w:rsidRPr="00DC6024">
              <w:rPr>
                <w:rFonts w:ascii="Times New Roman" w:hAnsi="Times New Roman" w:cs="Times New Roman"/>
              </w:rPr>
              <w:t xml:space="preserve"> ile karar vermiştir.</w:t>
            </w:r>
          </w:p>
          <w:p w14:paraId="7243FC3E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6024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3530C172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7A140C" w14:textId="77777777"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14:paraId="285FDDD6" w14:textId="77777777"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14:paraId="00CE2D8B" w14:textId="77777777"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</w:p>
          <w:p w14:paraId="00B5D5F6" w14:textId="77777777"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………………………………</w:t>
            </w:r>
          </w:p>
          <w:p w14:paraId="5ADDF524" w14:textId="77777777" w:rsidR="00DC6024" w:rsidRPr="00DC6024" w:rsidRDefault="00DC6024" w:rsidP="00DC6024">
            <w:pPr>
              <w:jc w:val="center"/>
              <w:rPr>
                <w:rFonts w:ascii="Times New Roman" w:hAnsi="Times New Roman" w:cs="Times New Roman"/>
              </w:rPr>
            </w:pPr>
            <w:r w:rsidRPr="00DC6024">
              <w:rPr>
                <w:rFonts w:ascii="Times New Roman" w:hAnsi="Times New Roman" w:cs="Times New Roman"/>
              </w:rPr>
              <w:t>Jüri Başkanı</w:t>
            </w:r>
          </w:p>
          <w:p w14:paraId="101242F4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14:paraId="279F3FD7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14:paraId="2360F399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14:paraId="596DFBEA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14:paraId="6B6616D9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</w:rPr>
            </w:pPr>
          </w:p>
          <w:p w14:paraId="468770AD" w14:textId="77777777" w:rsidR="00DC6024" w:rsidRPr="00DC6024" w:rsidRDefault="006C657B" w:rsidP="00DC602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C6024" w:rsidRPr="00DC6024">
              <w:rPr>
                <w:rFonts w:ascii="Times New Roman" w:hAnsi="Times New Roman" w:cs="Times New Roman"/>
              </w:rPr>
              <w:t>………………………………</w:t>
            </w:r>
            <w:r w:rsidR="00DC6024" w:rsidRPr="00DC6024"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ab/>
            </w:r>
            <w:r w:rsidR="00DC6024" w:rsidRPr="00DC6024">
              <w:rPr>
                <w:rFonts w:ascii="Times New Roman" w:hAnsi="Times New Roman" w:cs="Times New Roman"/>
              </w:rPr>
              <w:tab/>
              <w:t>…………………………………</w:t>
            </w:r>
          </w:p>
          <w:p w14:paraId="54FA81C6" w14:textId="77777777" w:rsidR="00DC6024" w:rsidRPr="00DC6024" w:rsidRDefault="00DC6024" w:rsidP="00DC6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6C657B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C6024">
              <w:rPr>
                <w:rFonts w:ascii="Times New Roman" w:hAnsi="Times New Roman" w:cs="Times New Roman"/>
              </w:rPr>
              <w:t>Üye</w:t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</w:r>
            <w:r w:rsidRPr="00DC6024">
              <w:rPr>
                <w:rFonts w:ascii="Times New Roman" w:hAnsi="Times New Roman" w:cs="Times New Roman"/>
              </w:rPr>
              <w:tab/>
              <w:t>Üye</w:t>
            </w:r>
          </w:p>
          <w:p w14:paraId="29517C79" w14:textId="77777777" w:rsidR="00DC6024" w:rsidRPr="00DC6024" w:rsidRDefault="00DC6024" w:rsidP="00DC60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20E4E1" w14:textId="77777777" w:rsidR="00DC6024" w:rsidRPr="00DC6024" w:rsidRDefault="00DC6024">
            <w:pPr>
              <w:rPr>
                <w:rFonts w:ascii="Times New Roman" w:hAnsi="Times New Roman" w:cs="Times New Roman"/>
              </w:rPr>
            </w:pPr>
          </w:p>
        </w:tc>
      </w:tr>
    </w:tbl>
    <w:p w14:paraId="498C86FF" w14:textId="77777777" w:rsidR="00657683" w:rsidRPr="00DC6024" w:rsidRDefault="00657683">
      <w:pPr>
        <w:rPr>
          <w:rFonts w:ascii="Times New Roman" w:hAnsi="Times New Roman" w:cs="Times New Roman"/>
        </w:rPr>
      </w:pPr>
    </w:p>
    <w:sectPr w:rsidR="00657683" w:rsidRPr="00DC6024" w:rsidSect="002B1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3282" w14:textId="77777777" w:rsidR="002B1DDD" w:rsidRDefault="002B1DDD" w:rsidP="00B52522">
      <w:pPr>
        <w:spacing w:after="0" w:line="240" w:lineRule="auto"/>
      </w:pPr>
      <w:r>
        <w:separator/>
      </w:r>
    </w:p>
  </w:endnote>
  <w:endnote w:type="continuationSeparator" w:id="0">
    <w:p w14:paraId="54B85FBD" w14:textId="77777777" w:rsidR="002B1DDD" w:rsidRDefault="002B1DD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767E" w14:textId="77777777" w:rsidR="00EB45AE" w:rsidRDefault="00EB45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6C657B" w14:paraId="707572B8" w14:textId="77777777" w:rsidTr="00EB45AE">
      <w:trPr>
        <w:trHeight w:val="311"/>
      </w:trPr>
      <w:tc>
        <w:tcPr>
          <w:tcW w:w="10774" w:type="dxa"/>
          <w:vAlign w:val="center"/>
          <w:hideMark/>
        </w:tcPr>
        <w:p w14:paraId="49D44C07" w14:textId="77777777" w:rsidR="006C657B" w:rsidRDefault="00A1566A" w:rsidP="00EB45A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6C657B" w14:paraId="0CFBD2C0" w14:textId="77777777" w:rsidTr="00EB45AE">
      <w:tc>
        <w:tcPr>
          <w:tcW w:w="10774" w:type="dxa"/>
          <w:vAlign w:val="center"/>
          <w:hideMark/>
        </w:tcPr>
        <w:p w14:paraId="64BEF64D" w14:textId="77777777" w:rsidR="006C657B" w:rsidRDefault="00CB072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FORM-10</w:t>
          </w:r>
        </w:p>
      </w:tc>
    </w:tr>
  </w:tbl>
  <w:p w14:paraId="33D0BD02" w14:textId="77777777" w:rsidR="006C657B" w:rsidRDefault="006C65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336C" w14:textId="77777777" w:rsidR="00EB45AE" w:rsidRDefault="00EB45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750D" w14:textId="77777777" w:rsidR="002B1DDD" w:rsidRDefault="002B1DDD" w:rsidP="00B52522">
      <w:pPr>
        <w:spacing w:after="0" w:line="240" w:lineRule="auto"/>
      </w:pPr>
      <w:r>
        <w:separator/>
      </w:r>
    </w:p>
  </w:footnote>
  <w:footnote w:type="continuationSeparator" w:id="0">
    <w:p w14:paraId="4C05BE65" w14:textId="77777777" w:rsidR="002B1DDD" w:rsidRDefault="002B1DD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FE1B" w14:textId="77777777" w:rsidR="00EB45AE" w:rsidRDefault="00EB45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410"/>
    </w:tblGrid>
    <w:tr w:rsidR="00B128C3" w:rsidRPr="00C95F69" w14:paraId="591B8A56" w14:textId="77777777" w:rsidTr="006C657B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45049EAF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F1D2C3" wp14:editId="102F43F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D4887C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428E905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2448E1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B0C919A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C3A9B16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F5C622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62F2142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1096E946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527D" w14:textId="77777777" w:rsidR="00EB45AE" w:rsidRDefault="00EB45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184B"/>
    <w:rsid w:val="001F788C"/>
    <w:rsid w:val="002B1DDD"/>
    <w:rsid w:val="002B2BF1"/>
    <w:rsid w:val="003D5676"/>
    <w:rsid w:val="00657683"/>
    <w:rsid w:val="006C657B"/>
    <w:rsid w:val="006D1962"/>
    <w:rsid w:val="006F7B63"/>
    <w:rsid w:val="00700ADA"/>
    <w:rsid w:val="0099597D"/>
    <w:rsid w:val="00A13504"/>
    <w:rsid w:val="00A1566A"/>
    <w:rsid w:val="00B128C3"/>
    <w:rsid w:val="00B52522"/>
    <w:rsid w:val="00C230A1"/>
    <w:rsid w:val="00CA46E5"/>
    <w:rsid w:val="00CB0726"/>
    <w:rsid w:val="00D50857"/>
    <w:rsid w:val="00DA555F"/>
    <w:rsid w:val="00DC600B"/>
    <w:rsid w:val="00DC6024"/>
    <w:rsid w:val="00E336AF"/>
    <w:rsid w:val="00E461BF"/>
    <w:rsid w:val="00E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4792"/>
  <w15:docId w15:val="{F42C879B-933A-44DB-9C75-5135FB42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gizem nur güngör</cp:lastModifiedBy>
  <cp:revision>4</cp:revision>
  <cp:lastPrinted>2019-10-17T12:38:00Z</cp:lastPrinted>
  <dcterms:created xsi:type="dcterms:W3CDTF">2019-11-19T07:40:00Z</dcterms:created>
  <dcterms:modified xsi:type="dcterms:W3CDTF">2024-03-19T06:27:00Z</dcterms:modified>
</cp:coreProperties>
</file>